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6281E" w14:textId="060EEABD" w:rsidR="00DD4237" w:rsidRDefault="004327C1" w:rsidP="004327C1">
      <w:pPr>
        <w:pStyle w:val="ConsNormal"/>
        <w:widowControl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Приложение 2</w:t>
      </w:r>
    </w:p>
    <w:p w14:paraId="055010C2" w14:textId="77777777" w:rsidR="004327C1" w:rsidRDefault="004327C1" w:rsidP="004327C1">
      <w:pPr>
        <w:pStyle w:val="ConsNormal"/>
        <w:widowControl/>
        <w:jc w:val="right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p w14:paraId="180DC936" w14:textId="77777777" w:rsidR="00DD4237" w:rsidRDefault="00DD4237" w:rsidP="00DD4237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</w:p>
    <w:p w14:paraId="1747118A" w14:textId="77777777" w:rsidR="004327C1" w:rsidRPr="00293AEE" w:rsidRDefault="004327C1" w:rsidP="004327C1">
      <w:pPr>
        <w:pStyle w:val="ConsNonformat"/>
        <w:widowControl/>
        <w:ind w:right="0"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14:paraId="1C7886F8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56DE9589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341B8083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1E1DEFF8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7D8BB06B" w14:textId="77777777" w:rsidR="004327C1" w:rsidRPr="00B14252" w:rsidRDefault="004327C1" w:rsidP="004327C1">
      <w:pPr>
        <w:pStyle w:val="ConsNonformat"/>
        <w:ind w:right="0"/>
        <w:jc w:val="center"/>
        <w:rPr>
          <w:rFonts w:ascii="Times New Roman" w:hAnsi="Times New Roman"/>
          <w:i/>
        </w:rPr>
      </w:pPr>
      <w:r w:rsidRPr="00B14252">
        <w:rPr>
          <w:rFonts w:ascii="Times New Roman" w:hAnsi="Times New Roman"/>
          <w:i/>
        </w:rPr>
        <w:t xml:space="preserve">(полное наименование/ФИО,  местонахождение/место жительства; ИНН, </w:t>
      </w:r>
    </w:p>
    <w:p w14:paraId="72FBE2F7" w14:textId="77777777" w:rsidR="004327C1" w:rsidRPr="00B14252" w:rsidRDefault="004327C1" w:rsidP="004327C1">
      <w:pPr>
        <w:pStyle w:val="ConsNonformat"/>
        <w:ind w:right="0"/>
        <w:jc w:val="center"/>
        <w:rPr>
          <w:rFonts w:ascii="Times New Roman" w:hAnsi="Times New Roman"/>
          <w:i/>
        </w:rPr>
      </w:pPr>
      <w:r w:rsidRPr="00B14252">
        <w:rPr>
          <w:rFonts w:ascii="Times New Roman" w:hAnsi="Times New Roman"/>
          <w:i/>
        </w:rPr>
        <w:t>номер контактного телефона, банковские реквизиты для возврата задатка)</w:t>
      </w:r>
    </w:p>
    <w:p w14:paraId="443F25BA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14:paraId="45971E1F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действующего на основании ____________________________________________________, </w:t>
      </w:r>
    </w:p>
    <w:p w14:paraId="516B6506" w14:textId="77777777" w:rsidR="004327C1" w:rsidRPr="00293AEE" w:rsidRDefault="004327C1" w:rsidP="004327C1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1. Ознакомившись с информационным сообщением о проведении аукциона </w:t>
      </w:r>
      <w:r>
        <w:rPr>
          <w:rFonts w:ascii="Times New Roman" w:hAnsi="Times New Roman"/>
          <w:sz w:val="23"/>
          <w:szCs w:val="23"/>
        </w:rPr>
        <w:t>на заключение договора аренды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14:paraId="200F8840" w14:textId="77777777" w:rsidR="004327C1" w:rsidRPr="00293AEE" w:rsidRDefault="004327C1" w:rsidP="004327C1">
      <w:pPr>
        <w:pStyle w:val="ConsNonformat"/>
        <w:ind w:right="0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14:paraId="0EEAB667" w14:textId="77777777" w:rsidR="004327C1" w:rsidRPr="00293AEE" w:rsidRDefault="004327C1" w:rsidP="004327C1">
      <w:pPr>
        <w:pStyle w:val="2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</w:t>
      </w:r>
      <w:r>
        <w:rPr>
          <w:sz w:val="23"/>
          <w:szCs w:val="23"/>
        </w:rPr>
        <w:t xml:space="preserve">земельный участок  </w:t>
      </w:r>
      <w:r w:rsidRPr="00293AEE">
        <w:rPr>
          <w:sz w:val="23"/>
          <w:szCs w:val="23"/>
        </w:rPr>
        <w:t>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14:paraId="5D6434E7" w14:textId="77777777" w:rsidR="004327C1" w:rsidRPr="00293AEE" w:rsidRDefault="004327C1" w:rsidP="004327C1">
      <w:pPr>
        <w:pStyle w:val="2"/>
        <w:spacing w:after="0" w:line="240" w:lineRule="auto"/>
        <w:ind w:left="0" w:firstLine="708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B12531">
        <w:rPr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84E778E" w14:textId="77777777" w:rsidR="004327C1" w:rsidRPr="00293AEE" w:rsidRDefault="004327C1" w:rsidP="004327C1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 xml:space="preserve">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54D632C" w14:textId="77777777" w:rsidR="004327C1" w:rsidRPr="00293AEE" w:rsidRDefault="004327C1" w:rsidP="004327C1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4E247A2" w14:textId="77777777" w:rsidR="004327C1" w:rsidRDefault="004327C1" w:rsidP="004327C1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7E2D19E" w14:textId="77777777" w:rsidR="004327C1" w:rsidRDefault="004327C1" w:rsidP="004327C1"/>
    <w:p w14:paraId="3C747029" w14:textId="77777777" w:rsidR="005E3840" w:rsidRDefault="005E3840"/>
    <w:sectPr w:rsidR="005E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F32"/>
    <w:rsid w:val="004327C1"/>
    <w:rsid w:val="005E3840"/>
    <w:rsid w:val="00DD4237"/>
    <w:rsid w:val="00FE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63FA"/>
  <w15:chartTrackingRefBased/>
  <w15:docId w15:val="{53C18F3F-15D0-4A16-96A2-4E7760A0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DD4237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4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D42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D423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1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5</cp:revision>
  <dcterms:created xsi:type="dcterms:W3CDTF">2023-04-26T01:29:00Z</dcterms:created>
  <dcterms:modified xsi:type="dcterms:W3CDTF">2023-04-26T01:31:00Z</dcterms:modified>
</cp:coreProperties>
</file>