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72" w:rsidRDefault="000D4A72" w:rsidP="00A46AEF">
      <w:pPr>
        <w:pStyle w:val="Heading"/>
        <w:ind w:left="284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1905</wp:posOffset>
            </wp:positionV>
            <wp:extent cx="57531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A72" w:rsidRDefault="000D4A72" w:rsidP="00A46AEF">
      <w:pPr>
        <w:tabs>
          <w:tab w:val="left" w:pos="3960"/>
        </w:tabs>
        <w:spacing w:after="0" w:line="240" w:lineRule="auto"/>
        <w:ind w:left="284"/>
        <w:jc w:val="both"/>
        <w:rPr>
          <w:rFonts w:asciiTheme="minorHAnsi" w:hAnsiTheme="minorHAnsi" w:cstheme="minorBidi"/>
          <w:sz w:val="28"/>
        </w:rPr>
      </w:pPr>
    </w:p>
    <w:p w:rsidR="000D4A72" w:rsidRDefault="000D4A72" w:rsidP="00A46AEF">
      <w:pPr>
        <w:pStyle w:val="1"/>
        <w:spacing w:before="0"/>
        <w:ind w:left="284"/>
        <w:rPr>
          <w:sz w:val="28"/>
        </w:rPr>
      </w:pPr>
    </w:p>
    <w:p w:rsidR="000D4A72" w:rsidRPr="000D4A72" w:rsidRDefault="000D4A72" w:rsidP="00A46AEF">
      <w:pPr>
        <w:pStyle w:val="1"/>
        <w:spacing w:before="0" w:line="240" w:lineRule="auto"/>
        <w:ind w:left="284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</w:rPr>
        <w:t xml:space="preserve">                         </w:t>
      </w:r>
      <w:r w:rsidRPr="000D4A72">
        <w:rPr>
          <w:rFonts w:ascii="Arial" w:hAnsi="Arial" w:cs="Arial"/>
          <w:b/>
          <w:color w:val="auto"/>
          <w:sz w:val="28"/>
          <w:szCs w:val="28"/>
        </w:rPr>
        <w:t>АДМ</w:t>
      </w:r>
      <w:r w:rsidRPr="000D4A72">
        <w:rPr>
          <w:rFonts w:ascii="Arial" w:hAnsi="Arial" w:cs="Arial"/>
          <w:b/>
          <w:color w:val="auto"/>
          <w:sz w:val="28"/>
          <w:szCs w:val="28"/>
        </w:rPr>
        <w:t>И</w:t>
      </w:r>
      <w:r w:rsidRPr="000D4A72">
        <w:rPr>
          <w:rFonts w:ascii="Arial" w:hAnsi="Arial" w:cs="Arial"/>
          <w:b/>
          <w:color w:val="auto"/>
          <w:sz w:val="28"/>
          <w:szCs w:val="28"/>
        </w:rPr>
        <w:t>НИСТРАЦИЯ ГОРОДА КАРГАТА</w:t>
      </w:r>
    </w:p>
    <w:p w:rsidR="000D4A72" w:rsidRPr="000D4A72" w:rsidRDefault="000D4A72" w:rsidP="00A46AEF">
      <w:pPr>
        <w:pStyle w:val="2"/>
        <w:spacing w:before="0" w:beforeAutospacing="0" w:after="0" w:afterAutospacing="0"/>
        <w:ind w:left="284"/>
        <w:rPr>
          <w:rFonts w:ascii="Arial" w:hAnsi="Arial" w:cs="Arial"/>
          <w:color w:val="auto"/>
          <w:sz w:val="28"/>
          <w:szCs w:val="28"/>
        </w:rPr>
      </w:pPr>
      <w:r w:rsidRPr="000D4A72">
        <w:rPr>
          <w:rFonts w:ascii="Arial" w:hAnsi="Arial" w:cs="Arial"/>
          <w:color w:val="auto"/>
          <w:sz w:val="28"/>
          <w:szCs w:val="28"/>
        </w:rPr>
        <w:t xml:space="preserve">                  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D4A72" w:rsidTr="000D4A72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D4A72" w:rsidRDefault="000D4A72" w:rsidP="00A46AEF">
            <w:pPr>
              <w:spacing w:after="0" w:line="240" w:lineRule="auto"/>
              <w:ind w:left="284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</w:tbl>
    <w:p w:rsidR="000D4A72" w:rsidRDefault="000D4A72" w:rsidP="00A46AEF">
      <w:pPr>
        <w:spacing w:after="0" w:line="240" w:lineRule="auto"/>
        <w:ind w:left="284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                                                  РАСПОРЯЖЕНИЕ </w:t>
      </w:r>
    </w:p>
    <w:p w:rsidR="000D4A72" w:rsidRDefault="000D4A72" w:rsidP="00A46AEF">
      <w:pPr>
        <w:tabs>
          <w:tab w:val="left" w:pos="3960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72D0C" w:rsidRDefault="000D4A72" w:rsidP="00A46AEF">
      <w:pPr>
        <w:tabs>
          <w:tab w:val="left" w:pos="396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C72D0C">
        <w:rPr>
          <w:rFonts w:ascii="Times New Roman" w:hAnsi="Times New Roman"/>
          <w:sz w:val="24"/>
          <w:szCs w:val="24"/>
        </w:rPr>
        <w:t xml:space="preserve"> 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4786"/>
        <w:gridCol w:w="2393"/>
      </w:tblGrid>
      <w:tr w:rsidR="00C72D0C" w:rsidTr="00C72D0C"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0C" w:rsidRDefault="00C72D0C" w:rsidP="00A46AEF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2D0C" w:rsidRDefault="000D4A72" w:rsidP="00A46AEF">
            <w:pPr>
              <w:spacing w:after="0" w:line="240" w:lineRule="auto"/>
              <w:ind w:left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</w:t>
            </w:r>
            <w:r w:rsidR="00C72D0C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72D0C" w:rsidRDefault="00C72D0C" w:rsidP="00A46AEF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0C" w:rsidRDefault="00C72D0C" w:rsidP="00A46AE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2D0C" w:rsidRDefault="000D4A72" w:rsidP="00A46AEF">
            <w:pPr>
              <w:spacing w:after="0" w:line="240" w:lineRule="auto"/>
              <w:ind w:left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№37</w:t>
            </w:r>
            <w:r w:rsidR="00C72D0C"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</w:tbl>
    <w:p w:rsidR="00C72D0C" w:rsidRDefault="00C72D0C" w:rsidP="00A46AE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D4A72" w:rsidRDefault="000D4A72" w:rsidP="00A46AEF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B37AC2" w:rsidRPr="000D4A72" w:rsidRDefault="00B37AC2" w:rsidP="00A46AEF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 w:rsidRPr="000D4A72">
        <w:rPr>
          <w:rFonts w:ascii="Times New Roman" w:hAnsi="Times New Roman"/>
          <w:sz w:val="24"/>
          <w:szCs w:val="24"/>
        </w:rPr>
        <w:t xml:space="preserve">О Комплексном плане действий по гармонизации межэтнических отношений </w:t>
      </w:r>
    </w:p>
    <w:p w:rsidR="00B37AC2" w:rsidRPr="000D4A72" w:rsidRDefault="00B37AC2" w:rsidP="00A46AEF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 w:rsidRPr="000D4A72">
        <w:rPr>
          <w:rFonts w:ascii="Times New Roman" w:hAnsi="Times New Roman"/>
          <w:sz w:val="24"/>
          <w:szCs w:val="24"/>
        </w:rPr>
        <w:t xml:space="preserve">и реализации Стратегии государственной национальной политики </w:t>
      </w:r>
    </w:p>
    <w:p w:rsidR="00B37AC2" w:rsidRPr="000D4A72" w:rsidRDefault="00B37AC2" w:rsidP="00A46AEF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 w:rsidRPr="000D4A72">
        <w:rPr>
          <w:rFonts w:ascii="Times New Roman" w:hAnsi="Times New Roman"/>
          <w:sz w:val="24"/>
          <w:szCs w:val="24"/>
        </w:rPr>
        <w:t>Российской Федерации на период до 2</w:t>
      </w:r>
      <w:r w:rsidR="0037571E" w:rsidRPr="000D4A72">
        <w:rPr>
          <w:rFonts w:ascii="Times New Roman" w:hAnsi="Times New Roman"/>
          <w:sz w:val="24"/>
          <w:szCs w:val="24"/>
        </w:rPr>
        <w:t>025 года в городе Каргате</w:t>
      </w:r>
      <w:r w:rsidRPr="000D4A72">
        <w:rPr>
          <w:rFonts w:ascii="Times New Roman" w:hAnsi="Times New Roman"/>
          <w:sz w:val="24"/>
          <w:szCs w:val="24"/>
        </w:rPr>
        <w:t xml:space="preserve"> </w:t>
      </w:r>
    </w:p>
    <w:p w:rsidR="00B37AC2" w:rsidRPr="000D4A72" w:rsidRDefault="0037571E" w:rsidP="00A46AEF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 w:rsidRPr="000D4A72">
        <w:rPr>
          <w:rFonts w:ascii="Times New Roman" w:hAnsi="Times New Roman"/>
          <w:sz w:val="24"/>
          <w:szCs w:val="24"/>
        </w:rPr>
        <w:t>на 2022-2023</w:t>
      </w:r>
      <w:r w:rsidR="00B37AC2" w:rsidRPr="000D4A72">
        <w:rPr>
          <w:rFonts w:ascii="Times New Roman" w:hAnsi="Times New Roman"/>
          <w:sz w:val="24"/>
          <w:szCs w:val="24"/>
        </w:rPr>
        <w:t xml:space="preserve"> годы </w:t>
      </w:r>
    </w:p>
    <w:p w:rsidR="00B37AC2" w:rsidRPr="000D4A72" w:rsidRDefault="00B37AC2" w:rsidP="00A46AEF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37AC2" w:rsidRPr="000D4A72" w:rsidRDefault="000D4A72" w:rsidP="00A46AEF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37AC2" w:rsidRPr="000D4A72">
        <w:rPr>
          <w:rFonts w:ascii="Times New Roman" w:hAnsi="Times New Roman"/>
          <w:sz w:val="24"/>
          <w:szCs w:val="24"/>
        </w:rPr>
        <w:t xml:space="preserve">В соответствии с </w:t>
      </w:r>
      <w:r w:rsidR="0037571E" w:rsidRPr="000D4A72">
        <w:rPr>
          <w:rFonts w:ascii="Times New Roman" w:hAnsi="Times New Roman"/>
          <w:sz w:val="24"/>
          <w:szCs w:val="24"/>
        </w:rPr>
        <w:t xml:space="preserve">распоряжением Правительства НСО от 22.04.2019 № 151-рп, </w:t>
      </w:r>
      <w:r w:rsidR="00B37AC2" w:rsidRPr="000D4A72">
        <w:rPr>
          <w:rFonts w:ascii="Times New Roman" w:hAnsi="Times New Roman"/>
          <w:sz w:val="24"/>
          <w:szCs w:val="24"/>
        </w:rPr>
        <w:t>пун</w:t>
      </w:r>
      <w:r w:rsidR="00B37AC2" w:rsidRPr="000D4A72">
        <w:rPr>
          <w:rFonts w:ascii="Times New Roman" w:hAnsi="Times New Roman"/>
          <w:sz w:val="24"/>
          <w:szCs w:val="24"/>
        </w:rPr>
        <w:t>к</w:t>
      </w:r>
      <w:r w:rsidR="00B37AC2" w:rsidRPr="000D4A72">
        <w:rPr>
          <w:rFonts w:ascii="Times New Roman" w:hAnsi="Times New Roman"/>
          <w:sz w:val="24"/>
          <w:szCs w:val="24"/>
        </w:rPr>
        <w:t>том 4 распоряжения Правительства Российской Федерации от 28.12.2018 № 2985-р:</w:t>
      </w:r>
    </w:p>
    <w:p w:rsidR="00B37AC2" w:rsidRPr="000D4A72" w:rsidRDefault="00B37AC2" w:rsidP="00A46AEF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0D4A72">
        <w:rPr>
          <w:rFonts w:ascii="Times New Roman" w:hAnsi="Times New Roman"/>
          <w:sz w:val="24"/>
          <w:szCs w:val="24"/>
        </w:rPr>
        <w:t>1. Утвердить прилагаемый Комплексный план действий по гармонизации межэтнич</w:t>
      </w:r>
      <w:r w:rsidRPr="000D4A72">
        <w:rPr>
          <w:rFonts w:ascii="Times New Roman" w:hAnsi="Times New Roman"/>
          <w:sz w:val="24"/>
          <w:szCs w:val="24"/>
        </w:rPr>
        <w:t>е</w:t>
      </w:r>
      <w:r w:rsidRPr="000D4A72">
        <w:rPr>
          <w:rFonts w:ascii="Times New Roman" w:hAnsi="Times New Roman"/>
          <w:sz w:val="24"/>
          <w:szCs w:val="24"/>
        </w:rPr>
        <w:t>ских отношений и реализации Стратегии государственной национальной политики Российской Федерации на период до 2</w:t>
      </w:r>
      <w:r w:rsidR="0037571E" w:rsidRPr="000D4A72">
        <w:rPr>
          <w:rFonts w:ascii="Times New Roman" w:hAnsi="Times New Roman"/>
          <w:sz w:val="24"/>
          <w:szCs w:val="24"/>
        </w:rPr>
        <w:t xml:space="preserve">025 года в городе Каргате </w:t>
      </w:r>
      <w:r w:rsidRPr="000D4A72">
        <w:rPr>
          <w:rFonts w:ascii="Times New Roman" w:hAnsi="Times New Roman"/>
          <w:sz w:val="24"/>
          <w:szCs w:val="24"/>
        </w:rPr>
        <w:t xml:space="preserve"> </w:t>
      </w:r>
      <w:r w:rsidR="000D4A72">
        <w:rPr>
          <w:rFonts w:ascii="Times New Roman" w:hAnsi="Times New Roman"/>
          <w:sz w:val="24"/>
          <w:szCs w:val="24"/>
        </w:rPr>
        <w:t>Каргатского района Новосибирской обл</w:t>
      </w:r>
      <w:r w:rsidR="000D4A72">
        <w:rPr>
          <w:rFonts w:ascii="Times New Roman" w:hAnsi="Times New Roman"/>
          <w:sz w:val="24"/>
          <w:szCs w:val="24"/>
        </w:rPr>
        <w:t>а</w:t>
      </w:r>
      <w:r w:rsidR="000D4A72">
        <w:rPr>
          <w:rFonts w:ascii="Times New Roman" w:hAnsi="Times New Roman"/>
          <w:sz w:val="24"/>
          <w:szCs w:val="24"/>
        </w:rPr>
        <w:t xml:space="preserve">сти </w:t>
      </w:r>
      <w:r w:rsidRPr="000D4A72">
        <w:rPr>
          <w:rFonts w:ascii="Times New Roman" w:hAnsi="Times New Roman"/>
          <w:sz w:val="24"/>
          <w:szCs w:val="24"/>
        </w:rPr>
        <w:t>на 20</w:t>
      </w:r>
      <w:r w:rsidR="00A75C6E">
        <w:rPr>
          <w:rFonts w:ascii="Times New Roman" w:hAnsi="Times New Roman"/>
          <w:sz w:val="24"/>
          <w:szCs w:val="24"/>
        </w:rPr>
        <w:t>22</w:t>
      </w:r>
      <w:r w:rsidRPr="000D4A72">
        <w:rPr>
          <w:rFonts w:ascii="Times New Roman" w:hAnsi="Times New Roman"/>
          <w:sz w:val="24"/>
          <w:szCs w:val="24"/>
        </w:rPr>
        <w:t>-20</w:t>
      </w:r>
      <w:r w:rsidR="00A75C6E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 w:rsidRPr="000D4A72">
        <w:rPr>
          <w:rFonts w:ascii="Times New Roman" w:hAnsi="Times New Roman"/>
          <w:sz w:val="24"/>
          <w:szCs w:val="24"/>
        </w:rPr>
        <w:t xml:space="preserve"> годы (далее – Комплексный план).</w:t>
      </w:r>
    </w:p>
    <w:p w:rsidR="00B37AC2" w:rsidRPr="000D4A72" w:rsidRDefault="00B37AC2" w:rsidP="00A46AEF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0D4A72">
        <w:rPr>
          <w:rFonts w:ascii="Times New Roman" w:hAnsi="Times New Roman"/>
          <w:sz w:val="24"/>
          <w:szCs w:val="24"/>
        </w:rPr>
        <w:t>2. Руководителя</w:t>
      </w:r>
      <w:r w:rsidR="0037571E" w:rsidRPr="000D4A72">
        <w:rPr>
          <w:rFonts w:ascii="Times New Roman" w:hAnsi="Times New Roman"/>
          <w:sz w:val="24"/>
          <w:szCs w:val="24"/>
        </w:rPr>
        <w:t xml:space="preserve">м муниципальных учреждений </w:t>
      </w:r>
      <w:r w:rsidRPr="000D4A72">
        <w:rPr>
          <w:rFonts w:ascii="Times New Roman" w:hAnsi="Times New Roman"/>
          <w:sz w:val="24"/>
          <w:szCs w:val="24"/>
        </w:rPr>
        <w:t xml:space="preserve"> обеспечить исполнение мероприятий Комплексного плана, а также ежегодное представ</w:t>
      </w:r>
      <w:r w:rsidR="0037571E" w:rsidRPr="000D4A72">
        <w:rPr>
          <w:rFonts w:ascii="Times New Roman" w:hAnsi="Times New Roman"/>
          <w:sz w:val="24"/>
          <w:szCs w:val="24"/>
        </w:rPr>
        <w:t>ление в администрацию города Ка</w:t>
      </w:r>
      <w:r w:rsidR="0037571E" w:rsidRPr="000D4A72">
        <w:rPr>
          <w:rFonts w:ascii="Times New Roman" w:hAnsi="Times New Roman"/>
          <w:sz w:val="24"/>
          <w:szCs w:val="24"/>
        </w:rPr>
        <w:t>р</w:t>
      </w:r>
      <w:r w:rsidR="0037571E" w:rsidRPr="000D4A72">
        <w:rPr>
          <w:rFonts w:ascii="Times New Roman" w:hAnsi="Times New Roman"/>
          <w:sz w:val="24"/>
          <w:szCs w:val="24"/>
        </w:rPr>
        <w:t xml:space="preserve">гата </w:t>
      </w:r>
      <w:r w:rsidR="000D4A72">
        <w:rPr>
          <w:rFonts w:ascii="Times New Roman" w:hAnsi="Times New Roman"/>
          <w:sz w:val="24"/>
          <w:szCs w:val="24"/>
        </w:rPr>
        <w:t xml:space="preserve"> информацию</w:t>
      </w:r>
      <w:r w:rsidRPr="000D4A72">
        <w:rPr>
          <w:rFonts w:ascii="Times New Roman" w:hAnsi="Times New Roman"/>
          <w:sz w:val="24"/>
          <w:szCs w:val="24"/>
        </w:rPr>
        <w:t xml:space="preserve"> о ходе выполнения Комплексного плана в срок до 25 декабря отче</w:t>
      </w:r>
      <w:r w:rsidRPr="000D4A72">
        <w:rPr>
          <w:rFonts w:ascii="Times New Roman" w:hAnsi="Times New Roman"/>
          <w:sz w:val="24"/>
          <w:szCs w:val="24"/>
        </w:rPr>
        <w:t>т</w:t>
      </w:r>
      <w:r w:rsidRPr="000D4A72">
        <w:rPr>
          <w:rFonts w:ascii="Times New Roman" w:hAnsi="Times New Roman"/>
          <w:sz w:val="24"/>
          <w:szCs w:val="24"/>
        </w:rPr>
        <w:t>ного периода.</w:t>
      </w:r>
    </w:p>
    <w:p w:rsidR="00B37AC2" w:rsidRDefault="0037571E" w:rsidP="00A46AEF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0D4A72">
        <w:rPr>
          <w:rFonts w:ascii="Times New Roman" w:hAnsi="Times New Roman"/>
          <w:sz w:val="24"/>
          <w:szCs w:val="24"/>
        </w:rPr>
        <w:t>3</w:t>
      </w:r>
      <w:r w:rsidR="00B37AC2" w:rsidRPr="000D4A72">
        <w:rPr>
          <w:rFonts w:ascii="Times New Roman" w:hAnsi="Times New Roman"/>
          <w:sz w:val="24"/>
          <w:szCs w:val="24"/>
        </w:rPr>
        <w:t>.</w:t>
      </w:r>
      <w:r w:rsidR="00B37AC2" w:rsidRPr="000D4A72">
        <w:rPr>
          <w:rFonts w:ascii="Times New Roman" w:hAnsi="Times New Roman"/>
          <w:sz w:val="24"/>
          <w:szCs w:val="24"/>
          <w:lang w:val="en-US"/>
        </w:rPr>
        <w:t> </w:t>
      </w:r>
      <w:proofErr w:type="gramStart"/>
      <w:r w:rsidR="00B37AC2" w:rsidRPr="000D4A7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37AC2" w:rsidRPr="000D4A72">
        <w:rPr>
          <w:rFonts w:ascii="Times New Roman" w:hAnsi="Times New Roman"/>
          <w:sz w:val="24"/>
          <w:szCs w:val="24"/>
        </w:rPr>
        <w:t xml:space="preserve"> исполнением настояще</w:t>
      </w:r>
      <w:r w:rsidRPr="000D4A72">
        <w:rPr>
          <w:rFonts w:ascii="Times New Roman" w:hAnsi="Times New Roman"/>
          <w:sz w:val="24"/>
          <w:szCs w:val="24"/>
        </w:rPr>
        <w:t xml:space="preserve">го распоряжения оставляю за собой. </w:t>
      </w:r>
    </w:p>
    <w:p w:rsidR="00A75C6E" w:rsidRDefault="00A75C6E" w:rsidP="00A46AEF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75C6E" w:rsidRPr="000D4A72" w:rsidRDefault="00A75C6E" w:rsidP="00A46AEF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B37AC2" w:rsidRPr="000D4A72" w:rsidRDefault="00B37AC2" w:rsidP="00A46AEF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B37AC2" w:rsidRPr="000D4A72" w:rsidRDefault="000D4A72" w:rsidP="00A46AEF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0D4A72">
        <w:rPr>
          <w:rFonts w:ascii="Times New Roman" w:hAnsi="Times New Roman"/>
          <w:sz w:val="24"/>
          <w:szCs w:val="24"/>
        </w:rPr>
        <w:t xml:space="preserve">Глава города Каргата </w:t>
      </w:r>
      <w:r w:rsidR="00F33542" w:rsidRPr="000D4A72">
        <w:rPr>
          <w:rFonts w:ascii="Times New Roman" w:hAnsi="Times New Roman"/>
          <w:sz w:val="24"/>
          <w:szCs w:val="24"/>
        </w:rPr>
        <w:t xml:space="preserve">     </w:t>
      </w:r>
      <w:r w:rsidR="00B37AC2" w:rsidRPr="000D4A72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D4A7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0D4A72">
        <w:rPr>
          <w:rFonts w:ascii="Times New Roman" w:hAnsi="Times New Roman"/>
          <w:sz w:val="24"/>
          <w:szCs w:val="24"/>
        </w:rPr>
        <w:t xml:space="preserve">     В.В. Пономаре</w:t>
      </w:r>
      <w:r w:rsidRPr="000D4A72">
        <w:rPr>
          <w:rFonts w:ascii="Times New Roman" w:hAnsi="Times New Roman"/>
          <w:sz w:val="24"/>
          <w:szCs w:val="24"/>
        </w:rPr>
        <w:t>н</w:t>
      </w:r>
      <w:r w:rsidRPr="000D4A72">
        <w:rPr>
          <w:rFonts w:ascii="Times New Roman" w:hAnsi="Times New Roman"/>
          <w:sz w:val="24"/>
          <w:szCs w:val="24"/>
        </w:rPr>
        <w:t xml:space="preserve">ко </w:t>
      </w:r>
    </w:p>
    <w:p w:rsidR="00F33542" w:rsidRPr="000D4A72" w:rsidRDefault="00F33542" w:rsidP="00A46AE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0D4A72" w:rsidRDefault="000D4A72" w:rsidP="00A46AE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</w:p>
    <w:p w:rsidR="000D4A72" w:rsidRDefault="000D4A72" w:rsidP="00A46AE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</w:p>
    <w:p w:rsidR="000D4A72" w:rsidRDefault="000D4A72" w:rsidP="00A46AE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</w:p>
    <w:p w:rsidR="000D4A72" w:rsidRDefault="000D4A72" w:rsidP="00A46AE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</w:p>
    <w:p w:rsidR="000D4A72" w:rsidRDefault="000D4A72" w:rsidP="00A46AE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</w:p>
    <w:p w:rsidR="000D4A72" w:rsidRDefault="000D4A72" w:rsidP="00A46AE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</w:p>
    <w:p w:rsidR="000D4A72" w:rsidRDefault="000D4A72" w:rsidP="00A46AE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</w:p>
    <w:p w:rsidR="000D4A72" w:rsidRPr="000D4A72" w:rsidRDefault="00A75C6E" w:rsidP="00A46AE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D4A72" w:rsidRPr="000D4A72">
        <w:rPr>
          <w:rFonts w:ascii="Times New Roman" w:hAnsi="Times New Roman"/>
          <w:sz w:val="24"/>
          <w:szCs w:val="24"/>
        </w:rPr>
        <w:t>узнецова Е.Ю.</w:t>
      </w:r>
    </w:p>
    <w:p w:rsidR="000D4A72" w:rsidRPr="000D4A72" w:rsidRDefault="000D4A72" w:rsidP="00A46AE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D4A72">
        <w:rPr>
          <w:rFonts w:ascii="Times New Roman" w:hAnsi="Times New Roman"/>
          <w:sz w:val="24"/>
          <w:szCs w:val="24"/>
        </w:rPr>
        <w:t>22388</w:t>
      </w:r>
    </w:p>
    <w:p w:rsidR="000D4A72" w:rsidRDefault="000D4A72" w:rsidP="000D4A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A72" w:rsidRDefault="000D4A72" w:rsidP="006552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2E3" w:rsidRPr="000D4A72" w:rsidRDefault="006552E3" w:rsidP="0065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4A7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46AEF" w:rsidRDefault="006552E3" w:rsidP="0065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4A72">
        <w:rPr>
          <w:rFonts w:ascii="Times New Roman" w:hAnsi="Times New Roman"/>
          <w:sz w:val="24"/>
          <w:szCs w:val="24"/>
        </w:rPr>
        <w:t xml:space="preserve"> распоряжением </w:t>
      </w:r>
      <w:r w:rsidR="0037571E" w:rsidRPr="000D4A72">
        <w:rPr>
          <w:rFonts w:ascii="Times New Roman" w:hAnsi="Times New Roman"/>
          <w:sz w:val="24"/>
          <w:szCs w:val="24"/>
        </w:rPr>
        <w:t xml:space="preserve">администрации города Каргата </w:t>
      </w:r>
    </w:p>
    <w:p w:rsidR="006552E3" w:rsidRPr="000D4A72" w:rsidRDefault="0037571E" w:rsidP="0065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4A72">
        <w:rPr>
          <w:rFonts w:ascii="Times New Roman" w:hAnsi="Times New Roman"/>
          <w:sz w:val="24"/>
          <w:szCs w:val="24"/>
        </w:rPr>
        <w:t xml:space="preserve">Каргатского района </w:t>
      </w:r>
    </w:p>
    <w:p w:rsidR="006552E3" w:rsidRPr="000D4A72" w:rsidRDefault="006552E3" w:rsidP="0065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4A72">
        <w:rPr>
          <w:rFonts w:ascii="Times New Roman" w:hAnsi="Times New Roman"/>
          <w:sz w:val="24"/>
          <w:szCs w:val="24"/>
        </w:rPr>
        <w:t xml:space="preserve"> Новосибирской области </w:t>
      </w:r>
    </w:p>
    <w:p w:rsidR="006552E3" w:rsidRPr="000D4A72" w:rsidRDefault="0037571E" w:rsidP="003757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A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A46AEF">
        <w:rPr>
          <w:rFonts w:ascii="Times New Roman" w:hAnsi="Times New Roman"/>
          <w:sz w:val="24"/>
          <w:szCs w:val="24"/>
        </w:rPr>
        <w:t xml:space="preserve">            </w:t>
      </w:r>
      <w:r w:rsidRPr="000D4A72">
        <w:rPr>
          <w:rFonts w:ascii="Times New Roman" w:hAnsi="Times New Roman"/>
          <w:sz w:val="24"/>
          <w:szCs w:val="24"/>
        </w:rPr>
        <w:t xml:space="preserve"> </w:t>
      </w:r>
      <w:r w:rsidR="00A75C6E">
        <w:rPr>
          <w:rFonts w:ascii="Times New Roman" w:hAnsi="Times New Roman"/>
          <w:sz w:val="24"/>
          <w:szCs w:val="24"/>
        </w:rPr>
        <w:t>о</w:t>
      </w:r>
      <w:r w:rsidRPr="000D4A72">
        <w:rPr>
          <w:rFonts w:ascii="Times New Roman" w:hAnsi="Times New Roman"/>
          <w:sz w:val="24"/>
          <w:szCs w:val="24"/>
        </w:rPr>
        <w:t>т</w:t>
      </w:r>
      <w:r w:rsidR="00A75C6E">
        <w:rPr>
          <w:rFonts w:ascii="Times New Roman" w:hAnsi="Times New Roman"/>
          <w:sz w:val="24"/>
          <w:szCs w:val="24"/>
        </w:rPr>
        <w:t xml:space="preserve"> 07.07.2022</w:t>
      </w:r>
      <w:r w:rsidRPr="000D4A72">
        <w:rPr>
          <w:rFonts w:ascii="Times New Roman" w:hAnsi="Times New Roman"/>
          <w:sz w:val="24"/>
          <w:szCs w:val="24"/>
        </w:rPr>
        <w:t xml:space="preserve">   </w:t>
      </w:r>
      <w:r w:rsidR="006552E3" w:rsidRPr="000D4A72">
        <w:rPr>
          <w:rFonts w:ascii="Times New Roman" w:hAnsi="Times New Roman"/>
          <w:sz w:val="24"/>
          <w:szCs w:val="24"/>
        </w:rPr>
        <w:t xml:space="preserve">  </w:t>
      </w:r>
      <w:r w:rsidRPr="000D4A72">
        <w:rPr>
          <w:rFonts w:ascii="Times New Roman" w:hAnsi="Times New Roman"/>
          <w:sz w:val="24"/>
          <w:szCs w:val="24"/>
        </w:rPr>
        <w:t xml:space="preserve">№ </w:t>
      </w:r>
      <w:r w:rsidR="00A75C6E">
        <w:rPr>
          <w:rFonts w:ascii="Times New Roman" w:hAnsi="Times New Roman"/>
          <w:sz w:val="24"/>
          <w:szCs w:val="24"/>
        </w:rPr>
        <w:t>37-р</w:t>
      </w:r>
    </w:p>
    <w:p w:rsidR="006552E3" w:rsidRPr="006552E3" w:rsidRDefault="006552E3" w:rsidP="006552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2583" w:rsidRPr="000D4A72" w:rsidRDefault="00662583" w:rsidP="00706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A72">
        <w:rPr>
          <w:rFonts w:ascii="Times New Roman" w:hAnsi="Times New Roman"/>
          <w:b/>
          <w:sz w:val="28"/>
          <w:szCs w:val="28"/>
        </w:rPr>
        <w:t>КОМПЛЕКСНЫЙ ПЛАН</w:t>
      </w:r>
      <w:r w:rsidR="006552E3" w:rsidRPr="000D4A72">
        <w:rPr>
          <w:rFonts w:ascii="Times New Roman" w:hAnsi="Times New Roman"/>
          <w:b/>
          <w:sz w:val="28"/>
          <w:szCs w:val="28"/>
        </w:rPr>
        <w:t xml:space="preserve"> </w:t>
      </w:r>
    </w:p>
    <w:p w:rsidR="00DD3F0E" w:rsidRPr="000D4A72" w:rsidRDefault="00662583" w:rsidP="00706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A72">
        <w:rPr>
          <w:rFonts w:ascii="Times New Roman" w:hAnsi="Times New Roman"/>
          <w:b/>
          <w:sz w:val="28"/>
          <w:szCs w:val="28"/>
        </w:rPr>
        <w:t>действий по гармонизации межэтнических отношений и реализации</w:t>
      </w:r>
      <w:r w:rsidR="00DD3F0E" w:rsidRPr="000D4A72">
        <w:rPr>
          <w:rFonts w:ascii="Times New Roman" w:hAnsi="Times New Roman"/>
          <w:b/>
          <w:sz w:val="28"/>
          <w:szCs w:val="28"/>
        </w:rPr>
        <w:t xml:space="preserve"> </w:t>
      </w:r>
    </w:p>
    <w:p w:rsidR="00662583" w:rsidRPr="000D4A72" w:rsidRDefault="00662583" w:rsidP="00706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A72">
        <w:rPr>
          <w:rFonts w:ascii="Times New Roman" w:hAnsi="Times New Roman"/>
          <w:b/>
          <w:sz w:val="28"/>
          <w:szCs w:val="28"/>
        </w:rPr>
        <w:t>Стратегии государственной национальной политики Российской Фед</w:t>
      </w:r>
      <w:r w:rsidRPr="000D4A72">
        <w:rPr>
          <w:rFonts w:ascii="Times New Roman" w:hAnsi="Times New Roman"/>
          <w:b/>
          <w:sz w:val="28"/>
          <w:szCs w:val="28"/>
        </w:rPr>
        <w:t>е</w:t>
      </w:r>
      <w:r w:rsidRPr="000D4A72">
        <w:rPr>
          <w:rFonts w:ascii="Times New Roman" w:hAnsi="Times New Roman"/>
          <w:b/>
          <w:sz w:val="28"/>
          <w:szCs w:val="28"/>
        </w:rPr>
        <w:t>рации на период до 2025 года</w:t>
      </w:r>
    </w:p>
    <w:p w:rsidR="00662583" w:rsidRPr="000D4A72" w:rsidRDefault="0037571E" w:rsidP="00706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A72">
        <w:rPr>
          <w:rFonts w:ascii="Times New Roman" w:hAnsi="Times New Roman"/>
          <w:b/>
          <w:sz w:val="28"/>
          <w:szCs w:val="28"/>
        </w:rPr>
        <w:t>в городе Каргате  на 2022</w:t>
      </w:r>
      <w:r w:rsidR="00DD3F0E" w:rsidRPr="000D4A72">
        <w:rPr>
          <w:rFonts w:ascii="Times New Roman" w:hAnsi="Times New Roman"/>
          <w:b/>
          <w:sz w:val="28"/>
          <w:szCs w:val="28"/>
        </w:rPr>
        <w:t>-</w:t>
      </w:r>
      <w:r w:rsidRPr="000D4A72">
        <w:rPr>
          <w:rFonts w:ascii="Times New Roman" w:hAnsi="Times New Roman"/>
          <w:b/>
          <w:sz w:val="28"/>
          <w:szCs w:val="28"/>
        </w:rPr>
        <w:t>2023</w:t>
      </w:r>
      <w:r w:rsidR="00662583" w:rsidRPr="000D4A72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3A3CE4" w:rsidRPr="000D4A72" w:rsidRDefault="003A3CE4" w:rsidP="009B33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735"/>
        <w:gridCol w:w="946"/>
        <w:gridCol w:w="61"/>
        <w:gridCol w:w="63"/>
        <w:gridCol w:w="1318"/>
        <w:gridCol w:w="1456"/>
        <w:gridCol w:w="44"/>
        <w:gridCol w:w="1829"/>
        <w:gridCol w:w="45"/>
        <w:gridCol w:w="1558"/>
      </w:tblGrid>
      <w:tr w:rsidR="00EE437C" w:rsidRPr="00E05CDF" w:rsidTr="00B768C0"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7C" w:rsidRPr="00E05CDF" w:rsidRDefault="00EE437C" w:rsidP="009E2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37C" w:rsidRPr="00E05CDF" w:rsidRDefault="00EE437C" w:rsidP="009E2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37C" w:rsidRPr="00E05CDF" w:rsidRDefault="00EE437C" w:rsidP="009E2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ственные исполнит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:rsidR="00EE437C" w:rsidRPr="00E05CDF" w:rsidRDefault="00EE437C" w:rsidP="009E2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37C" w:rsidRPr="00E05CDF" w:rsidRDefault="006D74BF" w:rsidP="009B33CF">
            <w:pPr>
              <w:pStyle w:val="Default"/>
              <w:jc w:val="center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Основные направления государственной национальной политики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7C" w:rsidRPr="00E05CDF" w:rsidRDefault="00EE437C" w:rsidP="009E2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Индикаторы (колич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ственные или качестве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ные) для ко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троля испо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 мер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приятия</w:t>
            </w:r>
          </w:p>
        </w:tc>
      </w:tr>
      <w:tr w:rsidR="003A3CE4" w:rsidRPr="00E05CDF" w:rsidTr="00C05F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E4" w:rsidRPr="00E05CDF" w:rsidRDefault="006D74BF" w:rsidP="00E05CDF">
            <w:pPr>
              <w:pStyle w:val="Default"/>
              <w:jc w:val="center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I. Обеспечение равноправия граждан и реализации их конституционных прав </w:t>
            </w:r>
            <w:r w:rsidR="00EE437C" w:rsidRPr="00E05CDF">
              <w:rPr>
                <w:color w:val="000000" w:themeColor="text1"/>
              </w:rPr>
              <w:t>на террит</w:t>
            </w:r>
            <w:r w:rsidR="00EE437C" w:rsidRPr="00E05CDF">
              <w:rPr>
                <w:color w:val="000000" w:themeColor="text1"/>
              </w:rPr>
              <w:t>о</w:t>
            </w:r>
            <w:r w:rsidR="00EE437C" w:rsidRPr="00E05CDF">
              <w:rPr>
                <w:color w:val="000000" w:themeColor="text1"/>
              </w:rPr>
              <w:t>рии Новосибирской области</w:t>
            </w:r>
          </w:p>
        </w:tc>
      </w:tr>
      <w:tr w:rsidR="00CA6D77" w:rsidRPr="00E05CDF" w:rsidTr="00B768C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0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77" w:rsidRPr="00E05CDF" w:rsidRDefault="00CA6D77" w:rsidP="00DD3F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77" w:rsidRPr="00E05CDF" w:rsidRDefault="00CA6D77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обращений граждан о фа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тах нарушения принципа 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венства гра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 независимо от расы, нац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ональности, языка, отнош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к религии, убеждений, принадлежн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 </w:t>
            </w:r>
          </w:p>
          <w:p w:rsidR="00CA6D77" w:rsidRPr="00E05CDF" w:rsidRDefault="00CA6D77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обществе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объедин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ниям, а также других обсто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тельств, </w:t>
            </w:r>
          </w:p>
          <w:p w:rsidR="009B33CF" w:rsidRDefault="00CA6D77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</w:t>
            </w:r>
            <w:r w:rsidR="009B3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 числе при приеме на раб</w:t>
            </w:r>
            <w:r w:rsidR="009B3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B3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ту, </w:t>
            </w:r>
          </w:p>
          <w:p w:rsidR="00CA6D77" w:rsidRPr="00E05CDF" w:rsidRDefault="00CA6D77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формир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вании кадров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резерва 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ОМС</w:t>
            </w:r>
          </w:p>
          <w:p w:rsidR="00CA6D77" w:rsidRPr="00E05CDF" w:rsidRDefault="00CA6D77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77" w:rsidRPr="00E05CDF" w:rsidRDefault="0037571E" w:rsidP="009B33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9B3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C313FC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C313FC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313FC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77" w:rsidRPr="00E05CDF" w:rsidRDefault="00991E0C" w:rsidP="009B33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6D77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77" w:rsidRPr="00E05CDF" w:rsidRDefault="00CA6D77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 в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F" w:rsidRDefault="00283FF1" w:rsidP="004E73DC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CA6D77" w:rsidRPr="00E05CDF">
              <w:rPr>
                <w:color w:val="000000" w:themeColor="text1"/>
              </w:rPr>
              <w:t>беспечение р</w:t>
            </w:r>
            <w:r w:rsidR="00CA6D77" w:rsidRPr="00E05CDF">
              <w:rPr>
                <w:color w:val="000000" w:themeColor="text1"/>
              </w:rPr>
              <w:t>а</w:t>
            </w:r>
            <w:r w:rsidR="00CA6D77" w:rsidRPr="00E05CDF">
              <w:rPr>
                <w:color w:val="000000" w:themeColor="text1"/>
              </w:rPr>
              <w:t>венства прав</w:t>
            </w:r>
            <w:r w:rsidR="008E3DAD">
              <w:rPr>
                <w:color w:val="000000" w:themeColor="text1"/>
              </w:rPr>
              <w:t xml:space="preserve"> </w:t>
            </w:r>
            <w:r w:rsidR="00CA6D77" w:rsidRPr="00E05CDF">
              <w:rPr>
                <w:color w:val="000000" w:themeColor="text1"/>
              </w:rPr>
              <w:t xml:space="preserve"> и свобод человека и гражданина независимо </w:t>
            </w:r>
          </w:p>
          <w:p w:rsidR="009B33CF" w:rsidRDefault="00CA6D77" w:rsidP="004E73DC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от расы, наци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нальности, яз</w:t>
            </w:r>
            <w:r w:rsidRPr="00E05CDF">
              <w:rPr>
                <w:color w:val="000000" w:themeColor="text1"/>
              </w:rPr>
              <w:t>ы</w:t>
            </w:r>
            <w:r w:rsidRPr="00E05CDF">
              <w:rPr>
                <w:color w:val="000000" w:themeColor="text1"/>
              </w:rPr>
              <w:t>ка, происхожд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ния, имущ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 xml:space="preserve">ственного </w:t>
            </w:r>
          </w:p>
          <w:p w:rsidR="009B33CF" w:rsidRDefault="00CA6D77" w:rsidP="004E73DC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или должнос</w:t>
            </w:r>
            <w:r w:rsidRPr="00E05CDF">
              <w:rPr>
                <w:color w:val="000000" w:themeColor="text1"/>
              </w:rPr>
              <w:t>т</w:t>
            </w:r>
            <w:r w:rsidRPr="00E05CDF">
              <w:rPr>
                <w:color w:val="000000" w:themeColor="text1"/>
              </w:rPr>
              <w:t>ного положения, места жител</w:t>
            </w:r>
            <w:r w:rsidRPr="00E05CDF">
              <w:rPr>
                <w:color w:val="000000" w:themeColor="text1"/>
              </w:rPr>
              <w:t>ь</w:t>
            </w:r>
            <w:r w:rsidRPr="00E05CDF">
              <w:rPr>
                <w:color w:val="000000" w:themeColor="text1"/>
              </w:rPr>
              <w:t>ства, отношения к религии, убеждений, принадле</w:t>
            </w:r>
            <w:r w:rsidRPr="00E05CDF">
              <w:rPr>
                <w:color w:val="000000" w:themeColor="text1"/>
              </w:rPr>
              <w:t>ж</w:t>
            </w:r>
            <w:r w:rsidRPr="00E05CDF">
              <w:rPr>
                <w:color w:val="000000" w:themeColor="text1"/>
              </w:rPr>
              <w:t>ности к общ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ственным об</w:t>
            </w:r>
            <w:r w:rsidRPr="00E05CDF">
              <w:rPr>
                <w:color w:val="000000" w:themeColor="text1"/>
              </w:rPr>
              <w:t>ъ</w:t>
            </w:r>
            <w:r w:rsidRPr="00E05CDF">
              <w:rPr>
                <w:color w:val="000000" w:themeColor="text1"/>
              </w:rPr>
              <w:t>единениям, а также других о</w:t>
            </w:r>
            <w:r w:rsidRPr="00E05CDF">
              <w:rPr>
                <w:color w:val="000000" w:themeColor="text1"/>
              </w:rPr>
              <w:t>б</w:t>
            </w:r>
            <w:r w:rsidRPr="00E05CDF">
              <w:rPr>
                <w:color w:val="000000" w:themeColor="text1"/>
              </w:rPr>
              <w:t xml:space="preserve">стоятельств при приеме </w:t>
            </w:r>
          </w:p>
          <w:p w:rsidR="009B33CF" w:rsidRDefault="00CA6D77" w:rsidP="004E73DC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на работу, з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мещении дол</w:t>
            </w:r>
            <w:r w:rsidRPr="00E05CDF">
              <w:rPr>
                <w:color w:val="000000" w:themeColor="text1"/>
              </w:rPr>
              <w:t>ж</w:t>
            </w:r>
            <w:r w:rsidRPr="00E05CDF">
              <w:rPr>
                <w:color w:val="000000" w:themeColor="text1"/>
              </w:rPr>
              <w:t>ностей госуда</w:t>
            </w:r>
            <w:r w:rsidRPr="00E05CDF">
              <w:rPr>
                <w:color w:val="000000" w:themeColor="text1"/>
              </w:rPr>
              <w:t>р</w:t>
            </w:r>
            <w:r w:rsidRPr="00E05CDF">
              <w:rPr>
                <w:color w:val="000000" w:themeColor="text1"/>
              </w:rPr>
              <w:t>ственной и м</w:t>
            </w:r>
            <w:r w:rsidRPr="00E05CDF">
              <w:rPr>
                <w:color w:val="000000" w:themeColor="text1"/>
              </w:rPr>
              <w:t>у</w:t>
            </w:r>
            <w:r w:rsidRPr="00E05CDF">
              <w:rPr>
                <w:color w:val="000000" w:themeColor="text1"/>
              </w:rPr>
              <w:t xml:space="preserve">ниципальной </w:t>
            </w:r>
            <w:r w:rsidRPr="00E05CDF">
              <w:rPr>
                <w:color w:val="000000" w:themeColor="text1"/>
              </w:rPr>
              <w:lastRenderedPageBreak/>
              <w:t>службы, форм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ровании кадр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 xml:space="preserve">вого резерва; принятие мер </w:t>
            </w:r>
          </w:p>
          <w:p w:rsidR="009B33CF" w:rsidRDefault="00CA6D77" w:rsidP="004E73DC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по недопущ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нию дискрим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 xml:space="preserve">нации </w:t>
            </w:r>
          </w:p>
          <w:p w:rsidR="00CA6D77" w:rsidRPr="00E05CDF" w:rsidRDefault="00CA6D77" w:rsidP="004E73DC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по признаку национальной принадлежности при осущест</w:t>
            </w:r>
            <w:r w:rsidRPr="00E05CDF">
              <w:rPr>
                <w:color w:val="000000" w:themeColor="text1"/>
              </w:rPr>
              <w:t>в</w:t>
            </w:r>
            <w:r w:rsidRPr="00E05CDF">
              <w:rPr>
                <w:color w:val="000000" w:themeColor="text1"/>
              </w:rPr>
              <w:t>лении госуда</w:t>
            </w:r>
            <w:r w:rsidRPr="00E05CDF">
              <w:rPr>
                <w:color w:val="000000" w:themeColor="text1"/>
              </w:rPr>
              <w:t>р</w:t>
            </w:r>
            <w:r w:rsidRPr="00E05CDF">
              <w:rPr>
                <w:color w:val="000000" w:themeColor="text1"/>
              </w:rPr>
              <w:t>ственными о</w:t>
            </w:r>
            <w:r w:rsidRPr="00E05CDF">
              <w:rPr>
                <w:color w:val="000000" w:themeColor="text1"/>
              </w:rPr>
              <w:t>р</w:t>
            </w:r>
            <w:r w:rsidRPr="00E05CDF">
              <w:rPr>
                <w:color w:val="000000" w:themeColor="text1"/>
              </w:rPr>
              <w:t>ганами и орг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нами местного сам</w:t>
            </w:r>
            <w:r w:rsidR="00A11A62" w:rsidRPr="00E05CDF">
              <w:rPr>
                <w:color w:val="000000" w:themeColor="text1"/>
              </w:rPr>
              <w:t>о</w:t>
            </w:r>
            <w:r w:rsidR="00A11A62" w:rsidRPr="00E05CDF">
              <w:rPr>
                <w:color w:val="000000" w:themeColor="text1"/>
              </w:rPr>
              <w:t>управления своей деятел</w:t>
            </w:r>
            <w:r w:rsidR="00A11A62" w:rsidRPr="00E05CDF">
              <w:rPr>
                <w:color w:val="000000" w:themeColor="text1"/>
              </w:rPr>
              <w:t>ь</w:t>
            </w:r>
            <w:r w:rsidR="00A11A62" w:rsidRPr="00E05CDF">
              <w:rPr>
                <w:color w:val="000000" w:themeColor="text1"/>
              </w:rPr>
              <w:t xml:space="preserve">ности 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77" w:rsidRPr="00E05CDF" w:rsidRDefault="00CA6D77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обращений граждан;</w:t>
            </w:r>
          </w:p>
          <w:p w:rsidR="00CA6D77" w:rsidRPr="00E05CDF" w:rsidRDefault="00CA6D77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(о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сутствие) фактов нар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шения при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 раве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гра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</w:t>
            </w:r>
          </w:p>
        </w:tc>
      </w:tr>
      <w:tr w:rsidR="001F327C" w:rsidRPr="00E05CDF" w:rsidTr="00C05F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0E" w:rsidRDefault="00A46AEF" w:rsidP="00E05C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="00C313FC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межнационального мира и согласия, гармонизации межнациональных (межэ</w:t>
            </w:r>
            <w:r w:rsidR="00C313FC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C313FC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нических) отношений</w:t>
            </w:r>
            <w:r w:rsidR="00A9182F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F327C" w:rsidRPr="00E05CDF" w:rsidRDefault="00A9182F" w:rsidP="00E05C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Новосибирской области</w:t>
            </w:r>
          </w:p>
        </w:tc>
      </w:tr>
      <w:tr w:rsidR="008B5285" w:rsidRPr="00E05CDF" w:rsidTr="00B768C0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85" w:rsidRPr="00E05CDF" w:rsidRDefault="000D4A72" w:rsidP="00DD3F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F" w:rsidRDefault="008B5285" w:rsidP="004E73DC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Содействие проведению торжественных мероприятий, приуроченных </w:t>
            </w:r>
          </w:p>
          <w:p w:rsidR="009B33CF" w:rsidRDefault="008B5285" w:rsidP="004E73DC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к праздничным и памятным д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 xml:space="preserve">там </w:t>
            </w:r>
          </w:p>
          <w:p w:rsidR="008B5285" w:rsidRPr="00E05CDF" w:rsidRDefault="008B5285" w:rsidP="004E73DC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в истории народов Ро</w:t>
            </w:r>
            <w:r w:rsidRPr="00E05CDF">
              <w:rPr>
                <w:color w:val="000000" w:themeColor="text1"/>
              </w:rPr>
              <w:t>с</w:t>
            </w:r>
            <w:r w:rsidRPr="00E05CDF">
              <w:rPr>
                <w:color w:val="000000" w:themeColor="text1"/>
              </w:rPr>
              <w:t>сии, в том чи</w:t>
            </w:r>
            <w:r w:rsidRPr="00E05CDF">
              <w:rPr>
                <w:color w:val="000000" w:themeColor="text1"/>
              </w:rPr>
              <w:t>с</w:t>
            </w:r>
            <w:r w:rsidRPr="00E05CDF">
              <w:rPr>
                <w:color w:val="000000" w:themeColor="text1"/>
              </w:rPr>
              <w:t>ле посвяще</w:t>
            </w:r>
            <w:r w:rsidRPr="00E05CDF">
              <w:rPr>
                <w:color w:val="000000" w:themeColor="text1"/>
              </w:rPr>
              <w:t>н</w:t>
            </w:r>
            <w:r w:rsidRPr="00E05CDF">
              <w:rPr>
                <w:color w:val="000000" w:themeColor="text1"/>
              </w:rPr>
              <w:t xml:space="preserve">ных: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722777" w:rsidP="009B33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9B3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8B5285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8B5285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B5285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991E0C" w:rsidP="00722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учр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ждения</w:t>
            </w:r>
            <w:r w:rsidR="008B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ств, предусмо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ренных в бюджете  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675840">
            <w:pPr>
              <w:pStyle w:val="Default"/>
            </w:pPr>
            <w:r w:rsidRPr="00E05CDF">
              <w:rPr>
                <w:color w:val="000000" w:themeColor="text1"/>
              </w:rPr>
              <w:t>сохранение и приумножение духовного, и</w:t>
            </w:r>
            <w:r w:rsidRPr="00E05CDF">
              <w:rPr>
                <w:color w:val="000000" w:themeColor="text1"/>
              </w:rPr>
              <w:t>с</w:t>
            </w:r>
            <w:r w:rsidRPr="00E05CDF">
              <w:rPr>
                <w:color w:val="000000" w:themeColor="text1"/>
              </w:rPr>
              <w:t>торического и культурного наследия и п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тенциала мног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национал</w:t>
            </w:r>
            <w:r w:rsidRPr="00E05CDF">
              <w:rPr>
                <w:color w:val="000000" w:themeColor="text1"/>
              </w:rPr>
              <w:t>ь</w:t>
            </w:r>
            <w:r w:rsidRPr="00E05CDF">
              <w:rPr>
                <w:color w:val="000000" w:themeColor="text1"/>
              </w:rPr>
              <w:t>ного народа Росси</w:t>
            </w:r>
            <w:r w:rsidRPr="00E05CDF">
              <w:rPr>
                <w:color w:val="000000" w:themeColor="text1"/>
              </w:rPr>
              <w:t>й</w:t>
            </w:r>
            <w:r w:rsidRPr="00E05CDF">
              <w:rPr>
                <w:color w:val="000000" w:themeColor="text1"/>
              </w:rPr>
              <w:t>ской Федер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ции (российской нации) посре</w:t>
            </w:r>
            <w:r w:rsidRPr="00E05CDF">
              <w:rPr>
                <w:color w:val="000000" w:themeColor="text1"/>
              </w:rPr>
              <w:t>д</w:t>
            </w:r>
            <w:r w:rsidRPr="00E05CDF">
              <w:rPr>
                <w:color w:val="000000" w:themeColor="text1"/>
              </w:rPr>
              <w:t>ством пропага</w:t>
            </w:r>
            <w:r w:rsidRPr="00E05CDF">
              <w:rPr>
                <w:color w:val="000000" w:themeColor="text1"/>
              </w:rPr>
              <w:t>н</w:t>
            </w:r>
            <w:r w:rsidRPr="00E05CDF">
              <w:rPr>
                <w:color w:val="000000" w:themeColor="text1"/>
              </w:rPr>
              <w:t>ды идей патри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тизма, единства и дружбы нар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дов, межнаци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нального (ме</w:t>
            </w:r>
            <w:r w:rsidRPr="00E05CDF">
              <w:rPr>
                <w:color w:val="000000" w:themeColor="text1"/>
              </w:rPr>
              <w:t>ж</w:t>
            </w:r>
            <w:r w:rsidRPr="00E05CDF">
              <w:rPr>
                <w:color w:val="000000" w:themeColor="text1"/>
              </w:rPr>
              <w:t>этнич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 xml:space="preserve">ского) согласия 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8B5285" w:rsidRPr="00E05CDF" w:rsidTr="00B768C0"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285" w:rsidRPr="00E05CDF" w:rsidRDefault="008B5285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ному дню ро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ного языка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9B33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722777" w:rsidP="00722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культ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усмо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в бюджетной смете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F" w:rsidRDefault="008B5285" w:rsidP="00A537A1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повышение и</w:t>
            </w:r>
            <w:r w:rsidRPr="00E05CDF">
              <w:rPr>
                <w:color w:val="000000" w:themeColor="text1"/>
              </w:rPr>
              <w:t>н</w:t>
            </w:r>
            <w:r w:rsidRPr="00E05CDF">
              <w:rPr>
                <w:color w:val="000000" w:themeColor="text1"/>
              </w:rPr>
              <w:t>тереса к изуч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нию истории, культуры и яз</w:t>
            </w:r>
            <w:r w:rsidRPr="00E05CDF">
              <w:rPr>
                <w:color w:val="000000" w:themeColor="text1"/>
              </w:rPr>
              <w:t>ы</w:t>
            </w:r>
            <w:r w:rsidRPr="00E05CDF">
              <w:rPr>
                <w:color w:val="000000" w:themeColor="text1"/>
              </w:rPr>
              <w:t>ков народов Российской Ф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дерации, знач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мых историч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lastRenderedPageBreak/>
              <w:t>ских соб</w:t>
            </w:r>
            <w:r w:rsidRPr="00E05CDF">
              <w:rPr>
                <w:color w:val="000000" w:themeColor="text1"/>
              </w:rPr>
              <w:t>ы</w:t>
            </w:r>
            <w:r w:rsidRPr="00E05CDF">
              <w:rPr>
                <w:color w:val="000000" w:themeColor="text1"/>
              </w:rPr>
              <w:t>тий, ставших осн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вой госуда</w:t>
            </w:r>
            <w:r w:rsidRPr="00E05CDF">
              <w:rPr>
                <w:color w:val="000000" w:themeColor="text1"/>
              </w:rPr>
              <w:t>р</w:t>
            </w:r>
            <w:r w:rsidRPr="00E05CDF">
              <w:rPr>
                <w:color w:val="000000" w:themeColor="text1"/>
              </w:rPr>
              <w:t>ственных праз</w:t>
            </w:r>
            <w:r w:rsidRPr="00E05CDF">
              <w:rPr>
                <w:color w:val="000000" w:themeColor="text1"/>
              </w:rPr>
              <w:t>д</w:t>
            </w:r>
            <w:r w:rsidRPr="00E05CDF">
              <w:rPr>
                <w:color w:val="000000" w:themeColor="text1"/>
              </w:rPr>
              <w:t>ников и памя</w:t>
            </w:r>
            <w:r w:rsidRPr="00E05CDF">
              <w:rPr>
                <w:color w:val="000000" w:themeColor="text1"/>
              </w:rPr>
              <w:t>т</w:t>
            </w:r>
            <w:r w:rsidRPr="00E05CDF">
              <w:rPr>
                <w:color w:val="000000" w:themeColor="text1"/>
              </w:rPr>
              <w:t>ных дат, связа</w:t>
            </w:r>
            <w:r w:rsidRPr="00E05CDF">
              <w:rPr>
                <w:color w:val="000000" w:themeColor="text1"/>
              </w:rPr>
              <w:t>н</w:t>
            </w:r>
            <w:r w:rsidRPr="00E05CDF">
              <w:rPr>
                <w:color w:val="000000" w:themeColor="text1"/>
              </w:rPr>
              <w:t xml:space="preserve">ных </w:t>
            </w:r>
          </w:p>
          <w:p w:rsidR="008B5285" w:rsidRPr="00E05CDF" w:rsidRDefault="008B5285" w:rsidP="00A537A1">
            <w:pPr>
              <w:pStyle w:val="Default"/>
            </w:pPr>
            <w:r w:rsidRPr="00E05CDF">
              <w:rPr>
                <w:color w:val="000000" w:themeColor="text1"/>
              </w:rPr>
              <w:t>с реализацией государственной национальной политики Ро</w:t>
            </w:r>
            <w:r w:rsidRPr="00E05CDF">
              <w:rPr>
                <w:color w:val="000000" w:themeColor="text1"/>
              </w:rPr>
              <w:t>с</w:t>
            </w:r>
            <w:r w:rsidRPr="00E05CDF">
              <w:rPr>
                <w:color w:val="000000" w:themeColor="text1"/>
              </w:rPr>
              <w:t>сийской Фед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 xml:space="preserve">рации 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 мероприятий</w:t>
            </w:r>
          </w:p>
        </w:tc>
      </w:tr>
      <w:tr w:rsidR="008B5285" w:rsidRPr="00E05CDF" w:rsidTr="00B768C0"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285" w:rsidRPr="00E05CDF" w:rsidRDefault="008B5285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славя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письме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и кул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туры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9B33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722777" w:rsidP="007227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культ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едусмо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в бюджетной смете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F" w:rsidRDefault="008B5285" w:rsidP="008B5285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повышение и</w:t>
            </w:r>
            <w:r w:rsidRPr="00E05CDF">
              <w:rPr>
                <w:color w:val="000000" w:themeColor="text1"/>
              </w:rPr>
              <w:t>н</w:t>
            </w:r>
            <w:r w:rsidRPr="00E05CDF">
              <w:rPr>
                <w:color w:val="000000" w:themeColor="text1"/>
              </w:rPr>
              <w:t>тереса к изуч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нию истории, культуры и яз</w:t>
            </w:r>
            <w:r w:rsidRPr="00E05CDF">
              <w:rPr>
                <w:color w:val="000000" w:themeColor="text1"/>
              </w:rPr>
              <w:t>ы</w:t>
            </w:r>
            <w:r w:rsidRPr="00E05CDF">
              <w:rPr>
                <w:color w:val="000000" w:themeColor="text1"/>
              </w:rPr>
              <w:t>ков народов Российской Ф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дерации, знач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мых историч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ских соб</w:t>
            </w:r>
            <w:r w:rsidRPr="00E05CDF">
              <w:rPr>
                <w:color w:val="000000" w:themeColor="text1"/>
              </w:rPr>
              <w:t>ы</w:t>
            </w:r>
            <w:r w:rsidRPr="00E05CDF">
              <w:rPr>
                <w:color w:val="000000" w:themeColor="text1"/>
              </w:rPr>
              <w:t>тий, ставших осн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вой госуда</w:t>
            </w:r>
            <w:r w:rsidRPr="00E05CDF">
              <w:rPr>
                <w:color w:val="000000" w:themeColor="text1"/>
              </w:rPr>
              <w:t>р</w:t>
            </w:r>
            <w:r w:rsidRPr="00E05CDF">
              <w:rPr>
                <w:color w:val="000000" w:themeColor="text1"/>
              </w:rPr>
              <w:t>ственных праз</w:t>
            </w:r>
            <w:r w:rsidRPr="00E05CDF">
              <w:rPr>
                <w:color w:val="000000" w:themeColor="text1"/>
              </w:rPr>
              <w:t>д</w:t>
            </w:r>
            <w:r w:rsidRPr="00E05CDF">
              <w:rPr>
                <w:color w:val="000000" w:themeColor="text1"/>
              </w:rPr>
              <w:t>ников и памя</w:t>
            </w:r>
            <w:r w:rsidRPr="00E05CDF">
              <w:rPr>
                <w:color w:val="000000" w:themeColor="text1"/>
              </w:rPr>
              <w:t>т</w:t>
            </w:r>
            <w:r w:rsidRPr="00E05CDF">
              <w:rPr>
                <w:color w:val="000000" w:themeColor="text1"/>
              </w:rPr>
              <w:t>ных дат, связа</w:t>
            </w:r>
            <w:r w:rsidRPr="00E05CDF">
              <w:rPr>
                <w:color w:val="000000" w:themeColor="text1"/>
              </w:rPr>
              <w:t>н</w:t>
            </w:r>
            <w:r w:rsidRPr="00E05CDF">
              <w:rPr>
                <w:color w:val="000000" w:themeColor="text1"/>
              </w:rPr>
              <w:t xml:space="preserve">ных </w:t>
            </w:r>
          </w:p>
          <w:p w:rsidR="008B5285" w:rsidRPr="00E05CDF" w:rsidRDefault="008B5285" w:rsidP="008B5285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с реализацией государственной национальной политики Ро</w:t>
            </w:r>
            <w:r w:rsidRPr="00E05CDF">
              <w:rPr>
                <w:color w:val="000000" w:themeColor="text1"/>
              </w:rPr>
              <w:t>с</w:t>
            </w:r>
            <w:r w:rsidRPr="00E05CDF">
              <w:rPr>
                <w:color w:val="000000" w:themeColor="text1"/>
              </w:rPr>
              <w:t>сийской Фед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 xml:space="preserve">рации 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8B5285" w:rsidRPr="00E05CDF" w:rsidTr="00B768C0"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285" w:rsidRPr="00E05CDF" w:rsidRDefault="008B5285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России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9B33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722777" w:rsidP="00722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образ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едусмо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в бюджетной смете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F" w:rsidRDefault="008B5285" w:rsidP="00367B37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повышение и</w:t>
            </w:r>
            <w:r w:rsidRPr="00E05CDF">
              <w:rPr>
                <w:color w:val="000000" w:themeColor="text1"/>
              </w:rPr>
              <w:t>н</w:t>
            </w:r>
            <w:r w:rsidRPr="00E05CDF">
              <w:rPr>
                <w:color w:val="000000" w:themeColor="text1"/>
              </w:rPr>
              <w:t>тереса к изуч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нию истории, культуры и яз</w:t>
            </w:r>
            <w:r w:rsidRPr="00E05CDF">
              <w:rPr>
                <w:color w:val="000000" w:themeColor="text1"/>
              </w:rPr>
              <w:t>ы</w:t>
            </w:r>
            <w:r w:rsidRPr="00E05CDF">
              <w:rPr>
                <w:color w:val="000000" w:themeColor="text1"/>
              </w:rPr>
              <w:t>ков народов Российской Ф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дерации, знач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мых историч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ских соб</w:t>
            </w:r>
            <w:r w:rsidRPr="00E05CDF">
              <w:rPr>
                <w:color w:val="000000" w:themeColor="text1"/>
              </w:rPr>
              <w:t>ы</w:t>
            </w:r>
            <w:r w:rsidRPr="00E05CDF">
              <w:rPr>
                <w:color w:val="000000" w:themeColor="text1"/>
              </w:rPr>
              <w:t>тий, ставших осн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вой госуда</w:t>
            </w:r>
            <w:r w:rsidRPr="00E05CDF">
              <w:rPr>
                <w:color w:val="000000" w:themeColor="text1"/>
              </w:rPr>
              <w:t>р</w:t>
            </w:r>
            <w:r w:rsidRPr="00E05CDF">
              <w:rPr>
                <w:color w:val="000000" w:themeColor="text1"/>
              </w:rPr>
              <w:t>ственных праз</w:t>
            </w:r>
            <w:r w:rsidRPr="00E05CDF">
              <w:rPr>
                <w:color w:val="000000" w:themeColor="text1"/>
              </w:rPr>
              <w:t>д</w:t>
            </w:r>
            <w:r w:rsidRPr="00E05CDF">
              <w:rPr>
                <w:color w:val="000000" w:themeColor="text1"/>
              </w:rPr>
              <w:t>ников и памя</w:t>
            </w:r>
            <w:r w:rsidRPr="00E05CDF">
              <w:rPr>
                <w:color w:val="000000" w:themeColor="text1"/>
              </w:rPr>
              <w:t>т</w:t>
            </w:r>
            <w:r w:rsidRPr="00E05CDF">
              <w:rPr>
                <w:color w:val="000000" w:themeColor="text1"/>
              </w:rPr>
              <w:t>ных дат, связа</w:t>
            </w:r>
            <w:r w:rsidRPr="00E05CDF">
              <w:rPr>
                <w:color w:val="000000" w:themeColor="text1"/>
              </w:rPr>
              <w:t>н</w:t>
            </w:r>
            <w:r w:rsidRPr="00E05CDF">
              <w:rPr>
                <w:color w:val="000000" w:themeColor="text1"/>
              </w:rPr>
              <w:t xml:space="preserve">ных </w:t>
            </w:r>
          </w:p>
          <w:p w:rsidR="008B5285" w:rsidRPr="00E05CDF" w:rsidRDefault="008B5285" w:rsidP="00367B37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с реализацией </w:t>
            </w:r>
            <w:r w:rsidRPr="00E05CDF">
              <w:rPr>
                <w:color w:val="000000" w:themeColor="text1"/>
              </w:rPr>
              <w:lastRenderedPageBreak/>
              <w:t>государственной национально</w:t>
            </w:r>
            <w:r>
              <w:rPr>
                <w:color w:val="000000" w:themeColor="text1"/>
              </w:rPr>
              <w:t>й политики Ро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сийской Фед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рации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 мероприятий</w:t>
            </w:r>
          </w:p>
        </w:tc>
      </w:tr>
      <w:tr w:rsidR="008B5285" w:rsidRPr="00E05CDF" w:rsidTr="00B768C0"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285" w:rsidRPr="00E05CDF" w:rsidRDefault="008B5285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9B33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народного единства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9B33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722777" w:rsidP="00722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культ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едусмо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в бюджетной смете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CF" w:rsidRDefault="008B5285" w:rsidP="00551898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повышение и</w:t>
            </w:r>
            <w:r w:rsidRPr="00E05CDF">
              <w:rPr>
                <w:color w:val="000000" w:themeColor="text1"/>
              </w:rPr>
              <w:t>н</w:t>
            </w:r>
            <w:r w:rsidRPr="00E05CDF">
              <w:rPr>
                <w:color w:val="000000" w:themeColor="text1"/>
              </w:rPr>
              <w:t>тереса к изуч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нию истории, культуры и яз</w:t>
            </w:r>
            <w:r w:rsidRPr="00E05CDF">
              <w:rPr>
                <w:color w:val="000000" w:themeColor="text1"/>
              </w:rPr>
              <w:t>ы</w:t>
            </w:r>
            <w:r w:rsidRPr="00E05CDF">
              <w:rPr>
                <w:color w:val="000000" w:themeColor="text1"/>
              </w:rPr>
              <w:t>ков народов Российской Ф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дерации, знач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мых историч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ских соб</w:t>
            </w:r>
            <w:r w:rsidRPr="00E05CDF">
              <w:rPr>
                <w:color w:val="000000" w:themeColor="text1"/>
              </w:rPr>
              <w:t>ы</w:t>
            </w:r>
            <w:r w:rsidRPr="00E05CDF">
              <w:rPr>
                <w:color w:val="000000" w:themeColor="text1"/>
              </w:rPr>
              <w:t>тий, ставших осн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вой госуда</w:t>
            </w:r>
            <w:r w:rsidRPr="00E05CDF">
              <w:rPr>
                <w:color w:val="000000" w:themeColor="text1"/>
              </w:rPr>
              <w:t>р</w:t>
            </w:r>
            <w:r w:rsidRPr="00E05CDF">
              <w:rPr>
                <w:color w:val="000000" w:themeColor="text1"/>
              </w:rPr>
              <w:t>ственных праз</w:t>
            </w:r>
            <w:r w:rsidRPr="00E05CDF">
              <w:rPr>
                <w:color w:val="000000" w:themeColor="text1"/>
              </w:rPr>
              <w:t>д</w:t>
            </w:r>
            <w:r w:rsidRPr="00E05CDF">
              <w:rPr>
                <w:color w:val="000000" w:themeColor="text1"/>
              </w:rPr>
              <w:t>ников и памя</w:t>
            </w:r>
            <w:r w:rsidRPr="00E05CDF">
              <w:rPr>
                <w:color w:val="000000" w:themeColor="text1"/>
              </w:rPr>
              <w:t>т</w:t>
            </w:r>
            <w:r w:rsidRPr="00E05CDF">
              <w:rPr>
                <w:color w:val="000000" w:themeColor="text1"/>
              </w:rPr>
              <w:t>ных дат, связа</w:t>
            </w:r>
            <w:r w:rsidRPr="00E05CDF">
              <w:rPr>
                <w:color w:val="000000" w:themeColor="text1"/>
              </w:rPr>
              <w:t>н</w:t>
            </w:r>
            <w:r w:rsidRPr="00E05CDF">
              <w:rPr>
                <w:color w:val="000000" w:themeColor="text1"/>
              </w:rPr>
              <w:t xml:space="preserve">ных </w:t>
            </w:r>
          </w:p>
          <w:p w:rsidR="008B5285" w:rsidRPr="00E05CDF" w:rsidRDefault="008B5285" w:rsidP="00551898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с реализацией государственной национальной поли</w:t>
            </w:r>
            <w:r>
              <w:rPr>
                <w:color w:val="000000" w:themeColor="text1"/>
              </w:rPr>
              <w:t>тики Ро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сийской Фед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рации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4E73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8B5285" w:rsidRPr="00E05CDF" w:rsidTr="00B768C0"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 воинской славы, памя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России, праз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духо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кул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туры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9B33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722777" w:rsidP="00722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культ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усмо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72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в бюджетной смете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приумножени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духовного и культурного п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тенциала мног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 народа Росси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 на основе идей единства и дружбы нар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дов, межнаци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(ме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этнического) согласия, ро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сийского патр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ма;</w:t>
            </w:r>
          </w:p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культуры ме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 (межэтническ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го) общения в соо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ветствии с но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мами морали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традициями народов Росси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Default="008B5285" w:rsidP="00A27E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проведенных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B5285" w:rsidRPr="00E05CDF" w:rsidRDefault="008B52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8B5285" w:rsidRPr="00E05CDF" w:rsidTr="00C05F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A46AEF" w:rsidP="00F95F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8B5285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Обеспечение социально-экономических условий для эффективной реализации госуда</w:t>
            </w:r>
            <w:r w:rsidR="008B5285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8B5285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</w:t>
            </w:r>
            <w:r w:rsidR="008B5285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B5285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национальной политики</w:t>
            </w:r>
          </w:p>
          <w:p w:rsidR="008B5285" w:rsidRPr="00E05CDF" w:rsidRDefault="008B5285" w:rsidP="00F95F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 на территории Новосибирской области</w:t>
            </w:r>
          </w:p>
        </w:tc>
      </w:tr>
      <w:tr w:rsidR="008B5285" w:rsidRPr="00E05CDF" w:rsidTr="00B768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0D4A72" w:rsidP="00E06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но-методическая помощь рел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гиозным, национальным </w:t>
            </w:r>
          </w:p>
          <w:p w:rsidR="00E06219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казачьим 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ганизациям в решении в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просов соц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ально-экономическ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го, этнокул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турного </w:t>
            </w:r>
          </w:p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духовного развития нар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прожив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ющих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B76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="00B76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B76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ритории города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E06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годно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B768C0" w:rsidP="00E06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культуры, ОМС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</w:t>
            </w:r>
            <w:r w:rsidR="00B76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76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B76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в бюджетной смете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Default="008B5285" w:rsidP="00E06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циально-экономических условий </w:t>
            </w:r>
          </w:p>
          <w:p w:rsidR="008B5285" w:rsidRPr="00E05CDF" w:rsidRDefault="008B5285" w:rsidP="00E062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эффекти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реализации гос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национальной политики 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</w:t>
            </w:r>
          </w:p>
        </w:tc>
      </w:tr>
      <w:tr w:rsidR="008B5285" w:rsidRPr="00E05CDF" w:rsidTr="00C05F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A46AEF" w:rsidP="00F95F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B5285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Содействие этнокультурному и духовному развитию народов, проживающих на терр</w:t>
            </w:r>
            <w:r w:rsidR="008B5285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B5285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тории Новосибирской области</w:t>
            </w:r>
          </w:p>
        </w:tc>
      </w:tr>
      <w:tr w:rsidR="008B5285" w:rsidRPr="00E05CDF" w:rsidTr="00B768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0D4A72" w:rsidP="00FE47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FB" w:rsidRDefault="008B5285" w:rsidP="00891D2A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Участие </w:t>
            </w:r>
          </w:p>
          <w:p w:rsidR="00FE47FB" w:rsidRDefault="00B768C0" w:rsidP="00FE47FB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регионал</w:t>
            </w:r>
            <w:r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 xml:space="preserve">ных </w:t>
            </w:r>
            <w:r w:rsidR="008B5285">
              <w:rPr>
                <w:color w:val="000000" w:themeColor="text1"/>
              </w:rPr>
              <w:t xml:space="preserve"> наци</w:t>
            </w:r>
            <w:r w:rsidR="008B5285">
              <w:rPr>
                <w:color w:val="000000" w:themeColor="text1"/>
              </w:rPr>
              <w:t>о</w:t>
            </w:r>
            <w:r w:rsidR="008B5285">
              <w:rPr>
                <w:color w:val="000000" w:themeColor="text1"/>
              </w:rPr>
              <w:t>нальных, ме</w:t>
            </w:r>
            <w:r w:rsidR="008B5285">
              <w:rPr>
                <w:color w:val="000000" w:themeColor="text1"/>
              </w:rPr>
              <w:t>ж</w:t>
            </w:r>
            <w:r w:rsidR="008B5285">
              <w:rPr>
                <w:color w:val="000000" w:themeColor="text1"/>
              </w:rPr>
              <w:t>национал</w:t>
            </w:r>
            <w:r w:rsidR="008B5285">
              <w:rPr>
                <w:color w:val="000000" w:themeColor="text1"/>
              </w:rPr>
              <w:t>ь</w:t>
            </w:r>
            <w:r w:rsidR="008B5285">
              <w:rPr>
                <w:color w:val="000000" w:themeColor="text1"/>
              </w:rPr>
              <w:t xml:space="preserve">ных </w:t>
            </w:r>
          </w:p>
          <w:p w:rsidR="008B5285" w:rsidRPr="00E05CDF" w:rsidRDefault="008B5285" w:rsidP="00FE47FB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 казачьих ф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румах, смо</w:t>
            </w:r>
            <w:r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рах, конкурсах, конгрессах, прое</w:t>
            </w:r>
            <w:r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>тах</w:t>
            </w:r>
            <w:r w:rsidRPr="00E05CDF">
              <w:rPr>
                <w:color w:val="000000" w:themeColor="text1"/>
              </w:rPr>
              <w:t xml:space="preserve">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E47FB">
            <w:pPr>
              <w:pStyle w:val="Default"/>
              <w:jc w:val="center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ежего</w:t>
            </w:r>
            <w:r w:rsidRPr="00E05CDF">
              <w:rPr>
                <w:color w:val="000000" w:themeColor="text1"/>
              </w:rPr>
              <w:t>д</w:t>
            </w:r>
            <w:r w:rsidRPr="00E05CDF">
              <w:rPr>
                <w:color w:val="000000" w:themeColor="text1"/>
              </w:rPr>
              <w:t>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B768C0" w:rsidP="00FE47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культ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</w:t>
            </w:r>
            <w:r w:rsidR="00D21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ОМС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E47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</w:t>
            </w:r>
            <w:r w:rsidR="00B76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тв, предусмо</w:t>
            </w:r>
            <w:r w:rsidR="00B76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B76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ренных в бюджетной </w:t>
            </w:r>
            <w:proofErr w:type="spellStart"/>
            <w:r w:rsidR="00B76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мсете</w:t>
            </w:r>
            <w:proofErr w:type="spellEnd"/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341BB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сохранение и приумножение духовного, и</w:t>
            </w:r>
            <w:r w:rsidRPr="00E05CDF">
              <w:rPr>
                <w:color w:val="000000" w:themeColor="text1"/>
              </w:rPr>
              <w:t>с</w:t>
            </w:r>
            <w:r w:rsidRPr="00E05CDF">
              <w:rPr>
                <w:color w:val="000000" w:themeColor="text1"/>
              </w:rPr>
              <w:t>торического и культурного наследия и п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тенциала мног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национал</w:t>
            </w:r>
            <w:r w:rsidRPr="00E05CDF">
              <w:rPr>
                <w:color w:val="000000" w:themeColor="text1"/>
              </w:rPr>
              <w:t>ь</w:t>
            </w:r>
            <w:r w:rsidRPr="00E05CDF">
              <w:rPr>
                <w:color w:val="000000" w:themeColor="text1"/>
              </w:rPr>
              <w:t>ного народа Росси</w:t>
            </w:r>
            <w:r w:rsidRPr="00E05CDF">
              <w:rPr>
                <w:color w:val="000000" w:themeColor="text1"/>
              </w:rPr>
              <w:t>й</w:t>
            </w:r>
            <w:r w:rsidRPr="00E05CDF">
              <w:rPr>
                <w:color w:val="000000" w:themeColor="text1"/>
              </w:rPr>
              <w:t>ской Федер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ции (российской нации) посре</w:t>
            </w:r>
            <w:r w:rsidRPr="00E05CDF">
              <w:rPr>
                <w:color w:val="000000" w:themeColor="text1"/>
              </w:rPr>
              <w:t>д</w:t>
            </w:r>
            <w:r w:rsidRPr="00E05CDF">
              <w:rPr>
                <w:color w:val="000000" w:themeColor="text1"/>
              </w:rPr>
              <w:t>ством пропага</w:t>
            </w:r>
            <w:r w:rsidRPr="00E05CDF">
              <w:rPr>
                <w:color w:val="000000" w:themeColor="text1"/>
              </w:rPr>
              <w:t>н</w:t>
            </w:r>
            <w:r w:rsidRPr="00E05CDF">
              <w:rPr>
                <w:color w:val="000000" w:themeColor="text1"/>
              </w:rPr>
              <w:t>ды идей патри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тизма, единства и дружбы нар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дов, межнаци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нального (ме</w:t>
            </w:r>
            <w:r w:rsidRPr="00E05CDF">
              <w:rPr>
                <w:color w:val="000000" w:themeColor="text1"/>
              </w:rPr>
              <w:t>ж</w:t>
            </w:r>
            <w:r w:rsidRPr="00E05CDF">
              <w:rPr>
                <w:color w:val="000000" w:themeColor="text1"/>
              </w:rPr>
              <w:t>этнич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ского) согласия</w:t>
            </w:r>
            <w:r>
              <w:rPr>
                <w:color w:val="000000" w:themeColor="text1"/>
              </w:rPr>
              <w:t>,</w:t>
            </w:r>
            <w:r w:rsidRPr="00E05CDF">
              <w:rPr>
                <w:color w:val="000000" w:themeColor="text1"/>
              </w:rPr>
              <w:t xml:space="preserve"> </w:t>
            </w:r>
          </w:p>
          <w:p w:rsidR="008B5285" w:rsidRPr="00E05CDF" w:rsidRDefault="008B5285" w:rsidP="00891D2A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сохранение и </w:t>
            </w:r>
            <w:r w:rsidRPr="00E05CDF">
              <w:rPr>
                <w:color w:val="000000" w:themeColor="text1"/>
              </w:rPr>
              <w:lastRenderedPageBreak/>
              <w:t>развитие кул</w:t>
            </w:r>
            <w:r w:rsidRPr="00E05CDF">
              <w:rPr>
                <w:color w:val="000000" w:themeColor="text1"/>
              </w:rPr>
              <w:t>ь</w:t>
            </w:r>
            <w:r w:rsidRPr="00E05CDF">
              <w:rPr>
                <w:color w:val="000000" w:themeColor="text1"/>
              </w:rPr>
              <w:t>туры межнаци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нальных (ме</w:t>
            </w:r>
            <w:r w:rsidRPr="00E05CDF">
              <w:rPr>
                <w:color w:val="000000" w:themeColor="text1"/>
              </w:rPr>
              <w:t>ж</w:t>
            </w:r>
            <w:r w:rsidRPr="00E05CDF">
              <w:rPr>
                <w:color w:val="000000" w:themeColor="text1"/>
              </w:rPr>
              <w:t>этнических) о</w:t>
            </w:r>
            <w:r w:rsidRPr="00E05CDF">
              <w:rPr>
                <w:color w:val="000000" w:themeColor="text1"/>
              </w:rPr>
              <w:t>т</w:t>
            </w:r>
            <w:r w:rsidRPr="00E05CDF">
              <w:rPr>
                <w:color w:val="000000" w:themeColor="text1"/>
              </w:rPr>
              <w:t>ношений в Ро</w:t>
            </w:r>
            <w:r w:rsidRPr="00E05CDF">
              <w:rPr>
                <w:color w:val="000000" w:themeColor="text1"/>
              </w:rPr>
              <w:t>с</w:t>
            </w:r>
            <w:r w:rsidRPr="00E05CDF">
              <w:rPr>
                <w:color w:val="000000" w:themeColor="text1"/>
              </w:rPr>
              <w:t>сийской Фед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рации; распр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странение в о</w:t>
            </w:r>
            <w:r w:rsidRPr="00E05CDF">
              <w:rPr>
                <w:color w:val="000000" w:themeColor="text1"/>
              </w:rPr>
              <w:t>б</w:t>
            </w:r>
            <w:r w:rsidRPr="00E05CDF">
              <w:rPr>
                <w:color w:val="000000" w:themeColor="text1"/>
              </w:rPr>
              <w:t>ществе устан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 xml:space="preserve">вок о неприятии и </w:t>
            </w:r>
            <w:proofErr w:type="spellStart"/>
            <w:proofErr w:type="gramStart"/>
            <w:r w:rsidRPr="00E05CDF">
              <w:rPr>
                <w:color w:val="000000" w:themeColor="text1"/>
              </w:rPr>
              <w:t>недопуще-нии</w:t>
            </w:r>
            <w:proofErr w:type="spellEnd"/>
            <w:proofErr w:type="gramEnd"/>
            <w:r w:rsidRPr="00E05CDF">
              <w:rPr>
                <w:color w:val="000000" w:themeColor="text1"/>
              </w:rPr>
              <w:t xml:space="preserve"> пропа</w:t>
            </w:r>
            <w:r>
              <w:rPr>
                <w:color w:val="000000" w:themeColor="text1"/>
              </w:rPr>
              <w:t>ганды идей экстреми</w:t>
            </w:r>
            <w:r>
              <w:rPr>
                <w:color w:val="000000" w:themeColor="text1"/>
              </w:rPr>
              <w:t>з</w:t>
            </w:r>
            <w:r>
              <w:rPr>
                <w:color w:val="000000" w:themeColor="text1"/>
              </w:rPr>
              <w:t>ма, ксенофо</w:t>
            </w:r>
            <w:r w:rsidRPr="00E05CDF">
              <w:rPr>
                <w:color w:val="000000" w:themeColor="text1"/>
              </w:rPr>
              <w:t>бии, национальной исключитель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сти, нацизма и их оправдания 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891D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оличество участников</w:t>
            </w:r>
          </w:p>
        </w:tc>
      </w:tr>
      <w:tr w:rsidR="008B5285" w:rsidRPr="00E05CDF" w:rsidTr="00B768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0D4A72" w:rsidP="00FE47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FB" w:rsidRDefault="008B5285" w:rsidP="00A27E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Иницииров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и соде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ствие провед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 межнац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ональных и межконфесс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ональных 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роприятий, направленных на воспитание у граждан ра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личной этнич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ской </w:t>
            </w:r>
          </w:p>
          <w:p w:rsidR="008B5285" w:rsidRPr="00E05CDF" w:rsidRDefault="008B5285" w:rsidP="00A27E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религиозной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принадлежн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общеро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иде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тичности и гражданской солидарности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E47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B768C0" w:rsidP="00FE47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культ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в 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ластном бюджете МРП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приумножени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духовного и культурного п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тенциала мног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 народа Росси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 на основе идей единства и дружбы нар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дов, межнаци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(ме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этнического) согласия, ро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сийского патр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ма;</w:t>
            </w:r>
          </w:p>
          <w:p w:rsidR="008B5285" w:rsidRPr="00E05CDF" w:rsidRDefault="008B5285" w:rsidP="00DB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формирование гражданского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мосознания, чувства патри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тизма, гражда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ской отве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ственности, 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дости за ист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рию России, воспитание культуры ме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наци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нального общения, осн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ванной на ув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жении 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сти и национал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достоинства граждан, трад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ционных ро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сийских духо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но-нравственных ценностей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Default="008B5285" w:rsidP="00E157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количество, проведенных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B5285" w:rsidRPr="00E05CDF" w:rsidRDefault="008B5285" w:rsidP="00A27E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8B5285" w:rsidRPr="00E05CDF" w:rsidTr="00B768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0D4A72" w:rsidP="00FE47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95F8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</w:t>
            </w:r>
          </w:p>
          <w:p w:rsidR="008B5285" w:rsidRPr="00E05CDF" w:rsidRDefault="008B5285" w:rsidP="00F95F8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проведение мероприятий, направленных </w:t>
            </w:r>
          </w:p>
          <w:p w:rsidR="008B5285" w:rsidRPr="00E05CDF" w:rsidRDefault="008B5285" w:rsidP="00F95F8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сохранение </w:t>
            </w:r>
            <w:r w:rsidR="009F4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национальной культуры и традиций</w:t>
            </w:r>
            <w:r w:rsidRPr="00E05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народов Нов</w:t>
            </w:r>
            <w:r w:rsidRPr="00E05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сибирской о</w:t>
            </w:r>
            <w:r w:rsidRPr="00E05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E05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ласти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E47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года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2E23B7" w:rsidP="002E23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культ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</w:t>
            </w:r>
            <w:r w:rsidR="002E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в бюджетной смете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DB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формирование гражданского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мосознания, чувства патри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тизма, гражда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ской отве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ственности, 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дости за ист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рию России, воспитание культуры ме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наци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нального общения, осн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ванной на ув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жении 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сти и национал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ного достоинства граждан, трад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ционных ро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сийских духо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но-нравственных ценностей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Default="008B5285" w:rsidP="00A27E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количество, проведенных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B5285" w:rsidRDefault="008B52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8B5285" w:rsidRPr="00E05CDF" w:rsidRDefault="008B52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</w:t>
            </w:r>
          </w:p>
        </w:tc>
      </w:tr>
      <w:tr w:rsidR="008B5285" w:rsidRPr="00E05CDF" w:rsidTr="00C05F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A46AEF" w:rsidP="00F95F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B5285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Сохранение и поддержка русского языка как государственного языка Российской Фед</w:t>
            </w:r>
            <w:r w:rsidR="008B5285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8B5285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и языков народов Российской Федерации</w:t>
            </w:r>
          </w:p>
        </w:tc>
      </w:tr>
      <w:tr w:rsidR="008B5285" w:rsidRPr="00E05CDF" w:rsidTr="00B768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A46AEF" w:rsidP="000545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комплекса 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роприятий, п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священных Дню русского языка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0545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2E23B7" w:rsidP="002E23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культ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</w:t>
            </w:r>
            <w:r w:rsidR="002E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в бюджетной смете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опт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мальных усл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вий </w:t>
            </w:r>
          </w:p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использов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русского языка как гос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дарственного языка Росси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Федерации, языка межнац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онального 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 и 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из офиц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альных языков межд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народных орг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низаций,</w:t>
            </w:r>
          </w:p>
          <w:p w:rsidR="008B5285" w:rsidRPr="00E05CDF" w:rsidRDefault="008B5285" w:rsidP="007B0CFC">
            <w:pPr>
              <w:pStyle w:val="Default"/>
            </w:pPr>
            <w:r w:rsidRPr="00E05CDF">
              <w:rPr>
                <w:color w:val="000000" w:themeColor="text1"/>
              </w:rPr>
              <w:t>а также для с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lastRenderedPageBreak/>
              <w:t>хранения и ра</w:t>
            </w:r>
            <w:r w:rsidRPr="00E05CDF">
              <w:rPr>
                <w:color w:val="000000" w:themeColor="text1"/>
              </w:rPr>
              <w:t>з</w:t>
            </w:r>
            <w:r w:rsidRPr="00E05CDF">
              <w:rPr>
                <w:color w:val="000000" w:themeColor="text1"/>
              </w:rPr>
              <w:t>вития языков народов Росси</w:t>
            </w:r>
            <w:r w:rsidRPr="00E05CDF">
              <w:rPr>
                <w:color w:val="000000" w:themeColor="text1"/>
              </w:rPr>
              <w:t>й</w:t>
            </w:r>
            <w:r w:rsidRPr="00E05CDF">
              <w:rPr>
                <w:color w:val="000000" w:themeColor="text1"/>
              </w:rPr>
              <w:t xml:space="preserve">ской Федерации 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054512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lastRenderedPageBreak/>
              <w:t xml:space="preserve">количество проведенных мероприятий; количество участников </w:t>
            </w:r>
          </w:p>
        </w:tc>
      </w:tr>
      <w:tr w:rsidR="008B5285" w:rsidRPr="00E05CDF" w:rsidTr="00C05F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A46AEF" w:rsidP="0068355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5F" w:rsidRDefault="008B5285" w:rsidP="00511607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Дополнител</w:t>
            </w:r>
            <w:r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>ное професс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ональное обр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зование</w:t>
            </w:r>
            <w:r w:rsidR="002E23B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</w:p>
          <w:p w:rsidR="0068355F" w:rsidRDefault="008B5285" w:rsidP="00511607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муниципал</w:t>
            </w:r>
            <w:r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>ных служащих органов мес</w:t>
            </w:r>
            <w:r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ного сам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управления Новосиби</w:t>
            </w:r>
            <w:r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 xml:space="preserve">ской области </w:t>
            </w:r>
          </w:p>
          <w:p w:rsidR="008B5285" w:rsidRPr="00E05CDF" w:rsidRDefault="008B5285" w:rsidP="00511607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в сфере реал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зации госуда</w:t>
            </w:r>
            <w:r w:rsidRPr="00E05CDF">
              <w:rPr>
                <w:color w:val="000000" w:themeColor="text1"/>
              </w:rPr>
              <w:t>р</w:t>
            </w:r>
            <w:r w:rsidRPr="00E05CDF">
              <w:rPr>
                <w:color w:val="000000" w:themeColor="text1"/>
              </w:rPr>
              <w:t>ственной нац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ональной п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литики Ро</w:t>
            </w:r>
            <w:r w:rsidRPr="00E05CDF">
              <w:rPr>
                <w:color w:val="000000" w:themeColor="text1"/>
              </w:rPr>
              <w:t>с</w:t>
            </w:r>
            <w:r w:rsidRPr="00E05CDF">
              <w:rPr>
                <w:color w:val="000000" w:themeColor="text1"/>
              </w:rPr>
              <w:t>сийской Фед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 xml:space="preserve">рации 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6835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562B7D" w:rsidP="006835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ДОУиГГС</w:t>
            </w:r>
            <w:proofErr w:type="spellEnd"/>
            <w:r w:rsidR="008B5285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взаим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действии с </w:t>
            </w:r>
            <w:r w:rsidR="008B5285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</w:t>
            </w:r>
            <w:r w:rsidR="002E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усмо</w:t>
            </w:r>
            <w:r w:rsidR="002E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2E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в бюджете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5F" w:rsidRDefault="008B5285" w:rsidP="00F95F8B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обеспечение профессионал</w:t>
            </w:r>
            <w:r w:rsidRPr="00E05CDF">
              <w:rPr>
                <w:color w:val="000000" w:themeColor="text1"/>
              </w:rPr>
              <w:t>ь</w:t>
            </w:r>
            <w:r w:rsidRPr="00E05CDF">
              <w:rPr>
                <w:color w:val="000000" w:themeColor="text1"/>
              </w:rPr>
              <w:t>ной переподг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товки и пов</w:t>
            </w:r>
            <w:r w:rsidRPr="00E05CDF">
              <w:rPr>
                <w:color w:val="000000" w:themeColor="text1"/>
              </w:rPr>
              <w:t>ы</w:t>
            </w:r>
            <w:r w:rsidRPr="00E05CDF">
              <w:rPr>
                <w:color w:val="000000" w:themeColor="text1"/>
              </w:rPr>
              <w:t>шен</w:t>
            </w:r>
            <w:r w:rsidR="002E23B7">
              <w:rPr>
                <w:color w:val="000000" w:themeColor="text1"/>
              </w:rPr>
              <w:t>ия квалиф</w:t>
            </w:r>
            <w:r w:rsidR="002E23B7">
              <w:rPr>
                <w:color w:val="000000" w:themeColor="text1"/>
              </w:rPr>
              <w:t>и</w:t>
            </w:r>
            <w:r w:rsidR="002E23B7">
              <w:rPr>
                <w:color w:val="000000" w:themeColor="text1"/>
              </w:rPr>
              <w:t xml:space="preserve">кации </w:t>
            </w:r>
            <w:r w:rsidRPr="00E05CDF">
              <w:rPr>
                <w:color w:val="000000" w:themeColor="text1"/>
              </w:rPr>
              <w:t xml:space="preserve"> муниц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пальных служ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 xml:space="preserve">щих </w:t>
            </w:r>
          </w:p>
          <w:p w:rsidR="008B5285" w:rsidRPr="00E05CDF" w:rsidRDefault="008B5285" w:rsidP="0068355F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по типовым д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полнительным профессионал</w:t>
            </w:r>
            <w:r w:rsidRPr="00E05CDF">
              <w:rPr>
                <w:color w:val="000000" w:themeColor="text1"/>
              </w:rPr>
              <w:t>ь</w:t>
            </w:r>
            <w:r w:rsidRPr="00E05CDF">
              <w:rPr>
                <w:color w:val="000000" w:themeColor="text1"/>
              </w:rPr>
              <w:t>ным програ</w:t>
            </w:r>
            <w:r w:rsidRPr="00E05CDF">
              <w:rPr>
                <w:color w:val="000000" w:themeColor="text1"/>
              </w:rPr>
              <w:t>м</w:t>
            </w:r>
            <w:r w:rsidRPr="00E05CDF">
              <w:rPr>
                <w:color w:val="000000" w:themeColor="text1"/>
              </w:rPr>
              <w:t>мам, разраб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танным в целях реализации го</w:t>
            </w:r>
            <w:r w:rsidRPr="00E05CDF">
              <w:rPr>
                <w:color w:val="000000" w:themeColor="text1"/>
              </w:rPr>
              <w:t>с</w:t>
            </w:r>
            <w:r w:rsidRPr="00E05CDF">
              <w:rPr>
                <w:color w:val="000000" w:themeColor="text1"/>
              </w:rPr>
              <w:t>ударственной национально</w:t>
            </w:r>
            <w:r w:rsidR="0068355F">
              <w:rPr>
                <w:color w:val="000000" w:themeColor="text1"/>
              </w:rPr>
              <w:t>й политики Ро</w:t>
            </w:r>
            <w:r w:rsidR="0068355F">
              <w:rPr>
                <w:color w:val="000000" w:themeColor="text1"/>
              </w:rPr>
              <w:t>с</w:t>
            </w:r>
            <w:r w:rsidR="0068355F">
              <w:rPr>
                <w:color w:val="000000" w:themeColor="text1"/>
              </w:rPr>
              <w:t>сийской Фед</w:t>
            </w:r>
            <w:r w:rsidR="0068355F">
              <w:rPr>
                <w:color w:val="000000" w:themeColor="text1"/>
              </w:rPr>
              <w:t>е</w:t>
            </w:r>
            <w:r w:rsidR="0068355F">
              <w:rPr>
                <w:color w:val="000000" w:themeColor="text1"/>
              </w:rPr>
              <w:t>рации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5F" w:rsidRDefault="008B5285" w:rsidP="00F95F8B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количество </w:t>
            </w:r>
            <w:r>
              <w:rPr>
                <w:color w:val="000000" w:themeColor="text1"/>
              </w:rPr>
              <w:t>госуда</w:t>
            </w:r>
            <w:r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 xml:space="preserve">ственных </w:t>
            </w:r>
            <w:r w:rsidRPr="00E05CDF">
              <w:rPr>
                <w:color w:val="000000" w:themeColor="text1"/>
              </w:rPr>
              <w:t>гражда</w:t>
            </w:r>
            <w:r w:rsidRPr="00E05CDF">
              <w:rPr>
                <w:color w:val="000000" w:themeColor="text1"/>
              </w:rPr>
              <w:t>н</w:t>
            </w:r>
            <w:r w:rsidRPr="00E05CDF">
              <w:rPr>
                <w:color w:val="000000" w:themeColor="text1"/>
              </w:rPr>
              <w:t>ских служ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>щих</w:t>
            </w:r>
            <w:r>
              <w:rPr>
                <w:color w:val="000000" w:themeColor="text1"/>
              </w:rPr>
              <w:t xml:space="preserve"> Новосиби</w:t>
            </w:r>
            <w:r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>ской обл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сти и</w:t>
            </w:r>
            <w:r w:rsidRPr="00E05CDF">
              <w:rPr>
                <w:color w:val="000000" w:themeColor="text1"/>
              </w:rPr>
              <w:t xml:space="preserve"> муниц</w:t>
            </w:r>
            <w:r w:rsidRPr="00E05CDF">
              <w:rPr>
                <w:color w:val="000000" w:themeColor="text1"/>
              </w:rPr>
              <w:t>и</w:t>
            </w:r>
            <w:r w:rsidRPr="00E05CDF">
              <w:rPr>
                <w:color w:val="000000" w:themeColor="text1"/>
              </w:rPr>
              <w:t>пальных служащих</w:t>
            </w:r>
            <w:r>
              <w:rPr>
                <w:color w:val="000000" w:themeColor="text1"/>
              </w:rPr>
              <w:t xml:space="preserve"> органов местного с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моуправл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ния Новос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бирской о</w:t>
            </w:r>
            <w:r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>ласти</w:t>
            </w:r>
            <w:r w:rsidRPr="00E05CDF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учас</w:t>
            </w:r>
            <w:r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 xml:space="preserve">вующих </w:t>
            </w:r>
          </w:p>
          <w:p w:rsidR="0068355F" w:rsidRDefault="008B5285" w:rsidP="00F95F8B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реализации госуда</w:t>
            </w:r>
            <w:r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>ственной национал</w:t>
            </w:r>
            <w:r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>ной пол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тики Росси</w:t>
            </w:r>
            <w:r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>ской Федер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ции, </w:t>
            </w:r>
            <w:r w:rsidRPr="00E05CDF">
              <w:rPr>
                <w:color w:val="000000" w:themeColor="text1"/>
              </w:rPr>
              <w:t>проше</w:t>
            </w:r>
            <w:r w:rsidRPr="00E05CDF">
              <w:rPr>
                <w:color w:val="000000" w:themeColor="text1"/>
              </w:rPr>
              <w:t>д</w:t>
            </w:r>
            <w:r w:rsidRPr="00E05CDF">
              <w:rPr>
                <w:color w:val="000000" w:themeColor="text1"/>
              </w:rPr>
              <w:t>ших професси</w:t>
            </w:r>
            <w:r w:rsidRPr="00E05CDF"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>нальную п</w:t>
            </w:r>
            <w:r w:rsidRPr="00E05CDF">
              <w:rPr>
                <w:color w:val="000000" w:themeColor="text1"/>
              </w:rPr>
              <w:t>е</w:t>
            </w:r>
            <w:r w:rsidRPr="00E05CDF">
              <w:rPr>
                <w:color w:val="000000" w:themeColor="text1"/>
              </w:rPr>
              <w:t>реподгото</w:t>
            </w:r>
            <w:r w:rsidRPr="00E05CDF">
              <w:rPr>
                <w:color w:val="000000" w:themeColor="text1"/>
              </w:rPr>
              <w:t>в</w:t>
            </w:r>
            <w:r w:rsidRPr="00E05CDF">
              <w:rPr>
                <w:color w:val="000000" w:themeColor="text1"/>
              </w:rPr>
              <w:t xml:space="preserve">ку </w:t>
            </w:r>
          </w:p>
          <w:p w:rsidR="008B5285" w:rsidRPr="00E05CDF" w:rsidRDefault="008B5285" w:rsidP="0068355F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и</w:t>
            </w:r>
            <w:r w:rsidR="0068355F">
              <w:rPr>
                <w:color w:val="000000" w:themeColor="text1"/>
              </w:rPr>
              <w:t xml:space="preserve"> </w:t>
            </w:r>
            <w:r w:rsidRPr="00E05CDF">
              <w:rPr>
                <w:color w:val="000000" w:themeColor="text1"/>
              </w:rPr>
              <w:t>повышение квалифик</w:t>
            </w:r>
            <w:r w:rsidRPr="00E05CDF">
              <w:rPr>
                <w:color w:val="000000" w:themeColor="text1"/>
              </w:rPr>
              <w:t>а</w:t>
            </w:r>
            <w:r w:rsidRPr="00E05CDF">
              <w:rPr>
                <w:color w:val="000000" w:themeColor="text1"/>
              </w:rPr>
              <w:t xml:space="preserve">ции </w:t>
            </w:r>
          </w:p>
        </w:tc>
      </w:tr>
      <w:tr w:rsidR="008B5285" w:rsidRPr="00E05CDF" w:rsidTr="00C05F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A46AEF" w:rsidP="0068355F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5F" w:rsidRDefault="008B52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 семинаров, круглых столов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целях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обмена опытом </w:t>
            </w:r>
          </w:p>
          <w:p w:rsidR="008B5285" w:rsidRPr="00E05CDF" w:rsidRDefault="008B52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вопросам </w:t>
            </w:r>
            <w:proofErr w:type="spellStart"/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этноконфесс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ональных</w:t>
            </w:r>
            <w:proofErr w:type="spellEnd"/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ношений для государстве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ных, муниц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 сл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жащих и лид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ров общ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ственного мн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6835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года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6835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МРП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в 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ластном бюджете МРП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5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законод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Ро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в части, касающейся 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гулирования в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просов, связа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с созданием условий </w:t>
            </w:r>
          </w:p>
          <w:p w:rsidR="0068355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укрепления государственн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единства, форм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рование общероссийск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 гражданского самосознания, э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нокультурного развития нар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 России, га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монизации ме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(межэ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нических) отношений, ра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межнац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онального (ме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этнич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ского) и межрелигиозн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ди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лога </w:t>
            </w:r>
          </w:p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предупрежд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конфликтов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304A0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</w:p>
        </w:tc>
      </w:tr>
      <w:tr w:rsidR="008B5285" w:rsidRPr="00E05CDF" w:rsidTr="00C05F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A46AEF" w:rsidP="00FC7ACD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6.</w:t>
            </w:r>
            <w:r w:rsidR="008B5285" w:rsidRPr="00E05CDF">
              <w:rPr>
                <w:color w:val="000000" w:themeColor="text1"/>
              </w:rPr>
              <w:t xml:space="preserve"> Совершенствование взаимодействия государственных органов и органов местного с</w:t>
            </w:r>
            <w:r w:rsidR="008B5285" w:rsidRPr="00E05CDF">
              <w:rPr>
                <w:color w:val="000000" w:themeColor="text1"/>
              </w:rPr>
              <w:t>а</w:t>
            </w:r>
            <w:r w:rsidR="008B5285" w:rsidRPr="00E05CDF">
              <w:rPr>
                <w:color w:val="000000" w:themeColor="text1"/>
              </w:rPr>
              <w:t>моуправления с институтами гражданского общества при реализации государственной наци</w:t>
            </w:r>
            <w:r w:rsidR="008B5285" w:rsidRPr="00E05CDF">
              <w:rPr>
                <w:color w:val="000000" w:themeColor="text1"/>
              </w:rPr>
              <w:t>о</w:t>
            </w:r>
            <w:r w:rsidR="008B5285" w:rsidRPr="00E05CDF">
              <w:rPr>
                <w:color w:val="000000" w:themeColor="text1"/>
              </w:rPr>
              <w:t>нальной политики Российской Федерации</w:t>
            </w:r>
          </w:p>
        </w:tc>
      </w:tr>
      <w:tr w:rsidR="008B5285" w:rsidRPr="00E05CDF" w:rsidTr="00C05F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A46AEF" w:rsidP="0077788A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8A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религиозным 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ганизациям </w:t>
            </w:r>
          </w:p>
          <w:p w:rsidR="0077788A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заключении </w:t>
            </w:r>
          </w:p>
          <w:p w:rsidR="0077788A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обществе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орган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зациями, орг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нами госуда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вл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и местного самоуправл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говоров </w:t>
            </w:r>
          </w:p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сотруднич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 и взаим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действии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777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777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взаимоде</w:t>
            </w:r>
            <w:r w:rsidR="00F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F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ствии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8A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2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</w:t>
            </w:r>
            <w:r w:rsidRPr="00E62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62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в о</w:t>
            </w:r>
            <w:r w:rsidRPr="00E62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62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ластном бюджете МРП</w:t>
            </w:r>
            <w:r w:rsidR="008E2BE8" w:rsidRPr="00611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5285" w:rsidRPr="00E62316" w:rsidRDefault="008E2BE8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местных бюджетах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8A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взаим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гос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дарственных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ганов и органов местного сам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с институтами гражданск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общества </w:t>
            </w:r>
          </w:p>
          <w:p w:rsidR="008B5285" w:rsidRPr="00E62316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целях укре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гражда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единства многонаци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народа  Российской 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 (ро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нации), сохранения межнационал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мира и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8A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заключенных договоров </w:t>
            </w:r>
          </w:p>
          <w:p w:rsidR="0077788A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сотрудн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честве </w:t>
            </w:r>
          </w:p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взаимоде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ствии</w:t>
            </w:r>
          </w:p>
        </w:tc>
      </w:tr>
      <w:tr w:rsidR="008B5285" w:rsidRPr="00E05CDF" w:rsidTr="00C05F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A46AEF" w:rsidP="00343E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B5285"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Информационное обеспечение</w:t>
            </w:r>
            <w:r w:rsidR="008B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реализации государственной национальной политики Росси</w:t>
            </w:r>
            <w:r w:rsidR="008B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8B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</w:t>
            </w:r>
          </w:p>
        </w:tc>
      </w:tr>
      <w:tr w:rsidR="008B5285" w:rsidRPr="00E05CDF" w:rsidTr="00B768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A46AEF" w:rsidP="00777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проведения 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тематич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кампани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обеспечение гармонизации межнаци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отн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шений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777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240945" w:rsidP="007778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культ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9A33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</w:t>
            </w:r>
            <w:r w:rsidR="002E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E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2E2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в бюджетной</w:t>
            </w:r>
            <w:r w:rsidR="0024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смете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F95F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производство и распространение материалов и публикаций, направленных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реализацию ц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 и задач гос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дарственной национальной политики Ро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5" w:rsidRPr="00E05CDF" w:rsidRDefault="008B5285" w:rsidP="00777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материалов</w:t>
            </w:r>
          </w:p>
        </w:tc>
      </w:tr>
    </w:tbl>
    <w:p w:rsidR="00207CC7" w:rsidRPr="00E05CDF" w:rsidRDefault="00207CC7" w:rsidP="004E73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BCE" w:rsidRPr="00E05CDF" w:rsidRDefault="000B3BCE" w:rsidP="00B37AC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0B3BCE" w:rsidRPr="00E05CDF" w:rsidSect="00A75C6E">
      <w:head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40" w:rsidRDefault="00AC5640" w:rsidP="00E97847">
      <w:pPr>
        <w:spacing w:after="0" w:line="240" w:lineRule="auto"/>
      </w:pPr>
      <w:r>
        <w:separator/>
      </w:r>
    </w:p>
  </w:endnote>
  <w:endnote w:type="continuationSeparator" w:id="0">
    <w:p w:rsidR="00AC5640" w:rsidRDefault="00AC5640" w:rsidP="00E9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1E" w:rsidRDefault="0037571E" w:rsidP="006552E3">
    <w:pPr>
      <w:jc w:val="both"/>
      <w:rPr>
        <w:sz w:val="16"/>
        <w:szCs w:val="16"/>
      </w:rPr>
    </w:pPr>
  </w:p>
  <w:p w:rsidR="0037571E" w:rsidRPr="00B351B6" w:rsidRDefault="0037571E" w:rsidP="006552E3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40" w:rsidRDefault="00AC5640" w:rsidP="00E97847">
      <w:pPr>
        <w:spacing w:after="0" w:line="240" w:lineRule="auto"/>
      </w:pPr>
      <w:r>
        <w:separator/>
      </w:r>
    </w:p>
  </w:footnote>
  <w:footnote w:type="continuationSeparator" w:id="0">
    <w:p w:rsidR="00AC5640" w:rsidRDefault="00AC5640" w:rsidP="00E9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1E" w:rsidRPr="00FB28E1" w:rsidRDefault="0037571E">
    <w:pPr>
      <w:pStyle w:val="a6"/>
      <w:jc w:val="center"/>
      <w:rPr>
        <w:sz w:val="20"/>
        <w:szCs w:val="20"/>
      </w:rPr>
    </w:pPr>
    <w:r w:rsidRPr="00FB28E1">
      <w:rPr>
        <w:sz w:val="20"/>
        <w:szCs w:val="20"/>
      </w:rPr>
      <w:fldChar w:fldCharType="begin"/>
    </w:r>
    <w:r w:rsidRPr="00FB28E1">
      <w:rPr>
        <w:sz w:val="20"/>
        <w:szCs w:val="20"/>
      </w:rPr>
      <w:instrText>PAGE   \* MERGEFORMAT</w:instrText>
    </w:r>
    <w:r w:rsidRPr="00FB28E1">
      <w:rPr>
        <w:sz w:val="20"/>
        <w:szCs w:val="20"/>
      </w:rPr>
      <w:fldChar w:fldCharType="separate"/>
    </w:r>
    <w:r w:rsidR="00A75C6E">
      <w:rPr>
        <w:noProof/>
        <w:sz w:val="20"/>
        <w:szCs w:val="20"/>
      </w:rPr>
      <w:t>11</w:t>
    </w:r>
    <w:r w:rsidRPr="00FB28E1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1E" w:rsidRDefault="0037571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32B3"/>
    <w:multiLevelType w:val="hybridMultilevel"/>
    <w:tmpl w:val="EC24A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56D0"/>
    <w:multiLevelType w:val="hybridMultilevel"/>
    <w:tmpl w:val="EC0E9420"/>
    <w:lvl w:ilvl="0" w:tplc="D4068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3F1"/>
    <w:multiLevelType w:val="hybridMultilevel"/>
    <w:tmpl w:val="BC326442"/>
    <w:lvl w:ilvl="0" w:tplc="A336D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A5A57"/>
    <w:multiLevelType w:val="hybridMultilevel"/>
    <w:tmpl w:val="69126A20"/>
    <w:lvl w:ilvl="0" w:tplc="E3BA0C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E8431D"/>
    <w:multiLevelType w:val="hybridMultilevel"/>
    <w:tmpl w:val="E42878D0"/>
    <w:lvl w:ilvl="0" w:tplc="CEC62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54C28"/>
    <w:multiLevelType w:val="hybridMultilevel"/>
    <w:tmpl w:val="85DE182A"/>
    <w:lvl w:ilvl="0" w:tplc="34643B8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7150E76"/>
    <w:multiLevelType w:val="hybridMultilevel"/>
    <w:tmpl w:val="B72A34BA"/>
    <w:lvl w:ilvl="0" w:tplc="909635F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FF2E57"/>
    <w:multiLevelType w:val="hybridMultilevel"/>
    <w:tmpl w:val="16D69004"/>
    <w:lvl w:ilvl="0" w:tplc="F7F8A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6578"/>
    <w:multiLevelType w:val="hybridMultilevel"/>
    <w:tmpl w:val="58D2FA54"/>
    <w:lvl w:ilvl="0" w:tplc="828A506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775B22"/>
    <w:multiLevelType w:val="hybridMultilevel"/>
    <w:tmpl w:val="F4E2460A"/>
    <w:lvl w:ilvl="0" w:tplc="D936A768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E4"/>
    <w:rsid w:val="00001FAB"/>
    <w:rsid w:val="00003E53"/>
    <w:rsid w:val="00006701"/>
    <w:rsid w:val="00011DC5"/>
    <w:rsid w:val="00026896"/>
    <w:rsid w:val="00031827"/>
    <w:rsid w:val="0003267B"/>
    <w:rsid w:val="00033472"/>
    <w:rsid w:val="0003544E"/>
    <w:rsid w:val="00035F31"/>
    <w:rsid w:val="00043C71"/>
    <w:rsid w:val="00044CA9"/>
    <w:rsid w:val="0004555D"/>
    <w:rsid w:val="000525BB"/>
    <w:rsid w:val="00053D1B"/>
    <w:rsid w:val="00054512"/>
    <w:rsid w:val="00054E51"/>
    <w:rsid w:val="000576AA"/>
    <w:rsid w:val="000620B1"/>
    <w:rsid w:val="000704A4"/>
    <w:rsid w:val="000774DA"/>
    <w:rsid w:val="00081DA5"/>
    <w:rsid w:val="0008274D"/>
    <w:rsid w:val="00085F36"/>
    <w:rsid w:val="000917C3"/>
    <w:rsid w:val="00093430"/>
    <w:rsid w:val="000A1A33"/>
    <w:rsid w:val="000A23CB"/>
    <w:rsid w:val="000B3BCE"/>
    <w:rsid w:val="000B45A8"/>
    <w:rsid w:val="000C014C"/>
    <w:rsid w:val="000C26B1"/>
    <w:rsid w:val="000C288A"/>
    <w:rsid w:val="000C5ECB"/>
    <w:rsid w:val="000C76CC"/>
    <w:rsid w:val="000D097D"/>
    <w:rsid w:val="000D2CFE"/>
    <w:rsid w:val="000D4A72"/>
    <w:rsid w:val="000E0050"/>
    <w:rsid w:val="000E213E"/>
    <w:rsid w:val="000E7DF4"/>
    <w:rsid w:val="000F43B8"/>
    <w:rsid w:val="0010070C"/>
    <w:rsid w:val="00100F70"/>
    <w:rsid w:val="00102DD1"/>
    <w:rsid w:val="0010466E"/>
    <w:rsid w:val="00112F4D"/>
    <w:rsid w:val="00113F53"/>
    <w:rsid w:val="00122869"/>
    <w:rsid w:val="0012315D"/>
    <w:rsid w:val="0012493C"/>
    <w:rsid w:val="00132D70"/>
    <w:rsid w:val="00137D4E"/>
    <w:rsid w:val="00141BEE"/>
    <w:rsid w:val="00144AD5"/>
    <w:rsid w:val="00145991"/>
    <w:rsid w:val="00146EFF"/>
    <w:rsid w:val="00150770"/>
    <w:rsid w:val="00150D53"/>
    <w:rsid w:val="00153370"/>
    <w:rsid w:val="00153744"/>
    <w:rsid w:val="001548DA"/>
    <w:rsid w:val="00156B93"/>
    <w:rsid w:val="00156EBC"/>
    <w:rsid w:val="001614A3"/>
    <w:rsid w:val="0016153E"/>
    <w:rsid w:val="00170679"/>
    <w:rsid w:val="00173E87"/>
    <w:rsid w:val="001771E2"/>
    <w:rsid w:val="0018760C"/>
    <w:rsid w:val="00193916"/>
    <w:rsid w:val="001A1293"/>
    <w:rsid w:val="001C4AE2"/>
    <w:rsid w:val="001C7104"/>
    <w:rsid w:val="001D3664"/>
    <w:rsid w:val="001D7581"/>
    <w:rsid w:val="001E0102"/>
    <w:rsid w:val="001E3E3F"/>
    <w:rsid w:val="001F1868"/>
    <w:rsid w:val="001F308A"/>
    <w:rsid w:val="001F327C"/>
    <w:rsid w:val="001F6989"/>
    <w:rsid w:val="001F6D70"/>
    <w:rsid w:val="00201C4C"/>
    <w:rsid w:val="002024F7"/>
    <w:rsid w:val="00207B75"/>
    <w:rsid w:val="00207CC7"/>
    <w:rsid w:val="00212839"/>
    <w:rsid w:val="002132BA"/>
    <w:rsid w:val="00220DCB"/>
    <w:rsid w:val="0022162C"/>
    <w:rsid w:val="00226926"/>
    <w:rsid w:val="00233B6F"/>
    <w:rsid w:val="002374CC"/>
    <w:rsid w:val="00240945"/>
    <w:rsid w:val="002435E1"/>
    <w:rsid w:val="002449CF"/>
    <w:rsid w:val="00253D66"/>
    <w:rsid w:val="002615E1"/>
    <w:rsid w:val="002650D7"/>
    <w:rsid w:val="00265841"/>
    <w:rsid w:val="0026715C"/>
    <w:rsid w:val="00271F32"/>
    <w:rsid w:val="00283FF1"/>
    <w:rsid w:val="00293C39"/>
    <w:rsid w:val="002943BA"/>
    <w:rsid w:val="00295610"/>
    <w:rsid w:val="002A2032"/>
    <w:rsid w:val="002A36E9"/>
    <w:rsid w:val="002B7C60"/>
    <w:rsid w:val="002C694E"/>
    <w:rsid w:val="002D2D20"/>
    <w:rsid w:val="002D6100"/>
    <w:rsid w:val="002D6887"/>
    <w:rsid w:val="002E23B7"/>
    <w:rsid w:val="002E3386"/>
    <w:rsid w:val="002F1988"/>
    <w:rsid w:val="002F3ED6"/>
    <w:rsid w:val="002F4D27"/>
    <w:rsid w:val="002F6927"/>
    <w:rsid w:val="00301655"/>
    <w:rsid w:val="00302E4F"/>
    <w:rsid w:val="00304A06"/>
    <w:rsid w:val="00311648"/>
    <w:rsid w:val="00324931"/>
    <w:rsid w:val="00333D43"/>
    <w:rsid w:val="00341BB9"/>
    <w:rsid w:val="00341D9D"/>
    <w:rsid w:val="003420C2"/>
    <w:rsid w:val="00342212"/>
    <w:rsid w:val="00343EE8"/>
    <w:rsid w:val="00357F65"/>
    <w:rsid w:val="00363F18"/>
    <w:rsid w:val="003661B0"/>
    <w:rsid w:val="00366421"/>
    <w:rsid w:val="00367B37"/>
    <w:rsid w:val="0037571E"/>
    <w:rsid w:val="0038424B"/>
    <w:rsid w:val="0038642B"/>
    <w:rsid w:val="00386779"/>
    <w:rsid w:val="00386FD2"/>
    <w:rsid w:val="00387AD5"/>
    <w:rsid w:val="00390133"/>
    <w:rsid w:val="00390EE5"/>
    <w:rsid w:val="00392FDE"/>
    <w:rsid w:val="00394B52"/>
    <w:rsid w:val="003A3CE4"/>
    <w:rsid w:val="003A64C0"/>
    <w:rsid w:val="003A794E"/>
    <w:rsid w:val="003B1F0D"/>
    <w:rsid w:val="003B4865"/>
    <w:rsid w:val="003C10D9"/>
    <w:rsid w:val="003C2C14"/>
    <w:rsid w:val="003C397B"/>
    <w:rsid w:val="003C5461"/>
    <w:rsid w:val="003C6656"/>
    <w:rsid w:val="003D08E6"/>
    <w:rsid w:val="003D3FCA"/>
    <w:rsid w:val="003D464E"/>
    <w:rsid w:val="003D5653"/>
    <w:rsid w:val="003D610A"/>
    <w:rsid w:val="003E26BD"/>
    <w:rsid w:val="003E331D"/>
    <w:rsid w:val="003F5689"/>
    <w:rsid w:val="003F584A"/>
    <w:rsid w:val="00400344"/>
    <w:rsid w:val="00400E48"/>
    <w:rsid w:val="004043DD"/>
    <w:rsid w:val="004044B1"/>
    <w:rsid w:val="00410E6E"/>
    <w:rsid w:val="00412025"/>
    <w:rsid w:val="0041628F"/>
    <w:rsid w:val="00416E3A"/>
    <w:rsid w:val="004218EE"/>
    <w:rsid w:val="00423C6E"/>
    <w:rsid w:val="00423E64"/>
    <w:rsid w:val="00427F6A"/>
    <w:rsid w:val="00430DF9"/>
    <w:rsid w:val="004318E7"/>
    <w:rsid w:val="00435F3F"/>
    <w:rsid w:val="00437F8A"/>
    <w:rsid w:val="00442653"/>
    <w:rsid w:val="0044401E"/>
    <w:rsid w:val="00447E4F"/>
    <w:rsid w:val="004516FA"/>
    <w:rsid w:val="00452370"/>
    <w:rsid w:val="00462459"/>
    <w:rsid w:val="00467D51"/>
    <w:rsid w:val="004741F0"/>
    <w:rsid w:val="004824A1"/>
    <w:rsid w:val="00487C74"/>
    <w:rsid w:val="004968CD"/>
    <w:rsid w:val="00497050"/>
    <w:rsid w:val="004B15DC"/>
    <w:rsid w:val="004B42EE"/>
    <w:rsid w:val="004B4FA3"/>
    <w:rsid w:val="004C13C8"/>
    <w:rsid w:val="004C2CA8"/>
    <w:rsid w:val="004C423B"/>
    <w:rsid w:val="004C5AE4"/>
    <w:rsid w:val="004D03E6"/>
    <w:rsid w:val="004D2F55"/>
    <w:rsid w:val="004D6FE9"/>
    <w:rsid w:val="004E0FCC"/>
    <w:rsid w:val="004E227A"/>
    <w:rsid w:val="004E3C8E"/>
    <w:rsid w:val="004E73DC"/>
    <w:rsid w:val="004F4E94"/>
    <w:rsid w:val="004F69FC"/>
    <w:rsid w:val="004F798A"/>
    <w:rsid w:val="00511607"/>
    <w:rsid w:val="00513751"/>
    <w:rsid w:val="00515B84"/>
    <w:rsid w:val="00540079"/>
    <w:rsid w:val="0054314E"/>
    <w:rsid w:val="0054351C"/>
    <w:rsid w:val="005451C3"/>
    <w:rsid w:val="00551898"/>
    <w:rsid w:val="00560055"/>
    <w:rsid w:val="00562B7D"/>
    <w:rsid w:val="0056719E"/>
    <w:rsid w:val="0057614F"/>
    <w:rsid w:val="0058602A"/>
    <w:rsid w:val="0058744C"/>
    <w:rsid w:val="00591BA8"/>
    <w:rsid w:val="00592DD3"/>
    <w:rsid w:val="005936A7"/>
    <w:rsid w:val="00595E0B"/>
    <w:rsid w:val="00596B28"/>
    <w:rsid w:val="00597942"/>
    <w:rsid w:val="005A57C8"/>
    <w:rsid w:val="005B4BEC"/>
    <w:rsid w:val="005B57B2"/>
    <w:rsid w:val="005B5D95"/>
    <w:rsid w:val="005B5FCF"/>
    <w:rsid w:val="005C3D45"/>
    <w:rsid w:val="005D3899"/>
    <w:rsid w:val="005E2016"/>
    <w:rsid w:val="005E5B48"/>
    <w:rsid w:val="005E60F6"/>
    <w:rsid w:val="005E6A2B"/>
    <w:rsid w:val="005E739B"/>
    <w:rsid w:val="005E7AED"/>
    <w:rsid w:val="00601CFB"/>
    <w:rsid w:val="00604CCA"/>
    <w:rsid w:val="006101EC"/>
    <w:rsid w:val="00611081"/>
    <w:rsid w:val="00621DBF"/>
    <w:rsid w:val="00632993"/>
    <w:rsid w:val="006349FC"/>
    <w:rsid w:val="00635BAD"/>
    <w:rsid w:val="006443CB"/>
    <w:rsid w:val="00645108"/>
    <w:rsid w:val="006552E3"/>
    <w:rsid w:val="0065682F"/>
    <w:rsid w:val="00657820"/>
    <w:rsid w:val="006618FB"/>
    <w:rsid w:val="00662583"/>
    <w:rsid w:val="00662D3D"/>
    <w:rsid w:val="00666621"/>
    <w:rsid w:val="00675840"/>
    <w:rsid w:val="006775CC"/>
    <w:rsid w:val="00680EE2"/>
    <w:rsid w:val="0068355F"/>
    <w:rsid w:val="006857CB"/>
    <w:rsid w:val="00685EBD"/>
    <w:rsid w:val="00686E05"/>
    <w:rsid w:val="0069239B"/>
    <w:rsid w:val="006947BA"/>
    <w:rsid w:val="00695495"/>
    <w:rsid w:val="0069593B"/>
    <w:rsid w:val="006978C0"/>
    <w:rsid w:val="006A3204"/>
    <w:rsid w:val="006B62C0"/>
    <w:rsid w:val="006D6CC8"/>
    <w:rsid w:val="006D74BF"/>
    <w:rsid w:val="006E04F8"/>
    <w:rsid w:val="006E7ABD"/>
    <w:rsid w:val="006E7F0B"/>
    <w:rsid w:val="006F1D7A"/>
    <w:rsid w:val="006F30E9"/>
    <w:rsid w:val="006F63AC"/>
    <w:rsid w:val="006F6791"/>
    <w:rsid w:val="007015B5"/>
    <w:rsid w:val="00702A6F"/>
    <w:rsid w:val="00705000"/>
    <w:rsid w:val="00706333"/>
    <w:rsid w:val="00706FAB"/>
    <w:rsid w:val="00714292"/>
    <w:rsid w:val="00722777"/>
    <w:rsid w:val="00724D82"/>
    <w:rsid w:val="007342F0"/>
    <w:rsid w:val="007412D1"/>
    <w:rsid w:val="0075546B"/>
    <w:rsid w:val="0077788A"/>
    <w:rsid w:val="007807CE"/>
    <w:rsid w:val="0079008A"/>
    <w:rsid w:val="00790BEA"/>
    <w:rsid w:val="007929B9"/>
    <w:rsid w:val="00792A7D"/>
    <w:rsid w:val="007961F0"/>
    <w:rsid w:val="007A27F2"/>
    <w:rsid w:val="007A5972"/>
    <w:rsid w:val="007A7D28"/>
    <w:rsid w:val="007B0CFC"/>
    <w:rsid w:val="007B2C69"/>
    <w:rsid w:val="007B2C79"/>
    <w:rsid w:val="007B3090"/>
    <w:rsid w:val="007C0399"/>
    <w:rsid w:val="007C5010"/>
    <w:rsid w:val="007C5824"/>
    <w:rsid w:val="007C6C00"/>
    <w:rsid w:val="007F3A31"/>
    <w:rsid w:val="007F5240"/>
    <w:rsid w:val="007F5724"/>
    <w:rsid w:val="00820D0E"/>
    <w:rsid w:val="00821E92"/>
    <w:rsid w:val="00837EB3"/>
    <w:rsid w:val="008405CB"/>
    <w:rsid w:val="008526CC"/>
    <w:rsid w:val="00854016"/>
    <w:rsid w:val="0087005E"/>
    <w:rsid w:val="00870106"/>
    <w:rsid w:val="008707DC"/>
    <w:rsid w:val="0087317D"/>
    <w:rsid w:val="008760BF"/>
    <w:rsid w:val="008866F2"/>
    <w:rsid w:val="0089077F"/>
    <w:rsid w:val="008915FE"/>
    <w:rsid w:val="00891D2A"/>
    <w:rsid w:val="008978C9"/>
    <w:rsid w:val="008A4D33"/>
    <w:rsid w:val="008A4EAD"/>
    <w:rsid w:val="008A63B9"/>
    <w:rsid w:val="008B3C88"/>
    <w:rsid w:val="008B3FF7"/>
    <w:rsid w:val="008B4EBD"/>
    <w:rsid w:val="008B5285"/>
    <w:rsid w:val="008C20BA"/>
    <w:rsid w:val="008C41E3"/>
    <w:rsid w:val="008C4443"/>
    <w:rsid w:val="008C6AFA"/>
    <w:rsid w:val="008D2D2E"/>
    <w:rsid w:val="008D4609"/>
    <w:rsid w:val="008D69EC"/>
    <w:rsid w:val="008E2BE8"/>
    <w:rsid w:val="008E3DAD"/>
    <w:rsid w:val="008E6B02"/>
    <w:rsid w:val="008F1646"/>
    <w:rsid w:val="008F28DD"/>
    <w:rsid w:val="008F56EE"/>
    <w:rsid w:val="0090102B"/>
    <w:rsid w:val="00901F52"/>
    <w:rsid w:val="00915B51"/>
    <w:rsid w:val="009169BA"/>
    <w:rsid w:val="00920372"/>
    <w:rsid w:val="00921203"/>
    <w:rsid w:val="009221E7"/>
    <w:rsid w:val="00922D02"/>
    <w:rsid w:val="00925CD0"/>
    <w:rsid w:val="00926F29"/>
    <w:rsid w:val="0092711A"/>
    <w:rsid w:val="009271EE"/>
    <w:rsid w:val="00932860"/>
    <w:rsid w:val="009330B8"/>
    <w:rsid w:val="009333EE"/>
    <w:rsid w:val="00933C7C"/>
    <w:rsid w:val="00933CFD"/>
    <w:rsid w:val="00936F78"/>
    <w:rsid w:val="00947104"/>
    <w:rsid w:val="00982F84"/>
    <w:rsid w:val="00985519"/>
    <w:rsid w:val="009871A8"/>
    <w:rsid w:val="00991E0C"/>
    <w:rsid w:val="009A023B"/>
    <w:rsid w:val="009A0257"/>
    <w:rsid w:val="009A1295"/>
    <w:rsid w:val="009A3359"/>
    <w:rsid w:val="009A5904"/>
    <w:rsid w:val="009B1F59"/>
    <w:rsid w:val="009B33CF"/>
    <w:rsid w:val="009B4050"/>
    <w:rsid w:val="009B6648"/>
    <w:rsid w:val="009B6A46"/>
    <w:rsid w:val="009B7BA0"/>
    <w:rsid w:val="009C0CBB"/>
    <w:rsid w:val="009C457B"/>
    <w:rsid w:val="009C5FED"/>
    <w:rsid w:val="009C764A"/>
    <w:rsid w:val="009D1555"/>
    <w:rsid w:val="009D573B"/>
    <w:rsid w:val="009D6303"/>
    <w:rsid w:val="009E0617"/>
    <w:rsid w:val="009E295C"/>
    <w:rsid w:val="009E555E"/>
    <w:rsid w:val="009E7BD2"/>
    <w:rsid w:val="009F38A1"/>
    <w:rsid w:val="009F4612"/>
    <w:rsid w:val="009F4C7A"/>
    <w:rsid w:val="00A01417"/>
    <w:rsid w:val="00A0218A"/>
    <w:rsid w:val="00A04286"/>
    <w:rsid w:val="00A11A62"/>
    <w:rsid w:val="00A11E6A"/>
    <w:rsid w:val="00A128E4"/>
    <w:rsid w:val="00A13A0D"/>
    <w:rsid w:val="00A169BE"/>
    <w:rsid w:val="00A23F39"/>
    <w:rsid w:val="00A25BC9"/>
    <w:rsid w:val="00A27ECB"/>
    <w:rsid w:val="00A305E8"/>
    <w:rsid w:val="00A30EE6"/>
    <w:rsid w:val="00A32147"/>
    <w:rsid w:val="00A34383"/>
    <w:rsid w:val="00A45CD9"/>
    <w:rsid w:val="00A46AEF"/>
    <w:rsid w:val="00A46E8B"/>
    <w:rsid w:val="00A512AE"/>
    <w:rsid w:val="00A537A1"/>
    <w:rsid w:val="00A542F6"/>
    <w:rsid w:val="00A55E7A"/>
    <w:rsid w:val="00A57B68"/>
    <w:rsid w:val="00A60555"/>
    <w:rsid w:val="00A65070"/>
    <w:rsid w:val="00A673A2"/>
    <w:rsid w:val="00A67ECB"/>
    <w:rsid w:val="00A70DBC"/>
    <w:rsid w:val="00A75963"/>
    <w:rsid w:val="00A75C6E"/>
    <w:rsid w:val="00A81225"/>
    <w:rsid w:val="00A82475"/>
    <w:rsid w:val="00A8427E"/>
    <w:rsid w:val="00A85E3A"/>
    <w:rsid w:val="00A91800"/>
    <w:rsid w:val="00A9182F"/>
    <w:rsid w:val="00A9342F"/>
    <w:rsid w:val="00A941D2"/>
    <w:rsid w:val="00A95B88"/>
    <w:rsid w:val="00AA2B55"/>
    <w:rsid w:val="00AA2FDF"/>
    <w:rsid w:val="00AB1245"/>
    <w:rsid w:val="00AB29FB"/>
    <w:rsid w:val="00AB4550"/>
    <w:rsid w:val="00AB580F"/>
    <w:rsid w:val="00AC12D6"/>
    <w:rsid w:val="00AC2390"/>
    <w:rsid w:val="00AC319E"/>
    <w:rsid w:val="00AC5640"/>
    <w:rsid w:val="00AD6934"/>
    <w:rsid w:val="00AE2CAC"/>
    <w:rsid w:val="00AF0659"/>
    <w:rsid w:val="00AF1389"/>
    <w:rsid w:val="00B05DCF"/>
    <w:rsid w:val="00B1312D"/>
    <w:rsid w:val="00B14990"/>
    <w:rsid w:val="00B154F3"/>
    <w:rsid w:val="00B178C6"/>
    <w:rsid w:val="00B23187"/>
    <w:rsid w:val="00B34517"/>
    <w:rsid w:val="00B34A19"/>
    <w:rsid w:val="00B35A7A"/>
    <w:rsid w:val="00B37AC2"/>
    <w:rsid w:val="00B40658"/>
    <w:rsid w:val="00B4234F"/>
    <w:rsid w:val="00B5221D"/>
    <w:rsid w:val="00B53B3E"/>
    <w:rsid w:val="00B54F1F"/>
    <w:rsid w:val="00B60C82"/>
    <w:rsid w:val="00B6372C"/>
    <w:rsid w:val="00B67CE2"/>
    <w:rsid w:val="00B70187"/>
    <w:rsid w:val="00B73244"/>
    <w:rsid w:val="00B768C0"/>
    <w:rsid w:val="00B85E0F"/>
    <w:rsid w:val="00B8736E"/>
    <w:rsid w:val="00B87752"/>
    <w:rsid w:val="00B906F1"/>
    <w:rsid w:val="00B94C1C"/>
    <w:rsid w:val="00BA461E"/>
    <w:rsid w:val="00BA57F9"/>
    <w:rsid w:val="00BB5119"/>
    <w:rsid w:val="00BB70CC"/>
    <w:rsid w:val="00BC4066"/>
    <w:rsid w:val="00BD7DFD"/>
    <w:rsid w:val="00BE1BE1"/>
    <w:rsid w:val="00C00EEC"/>
    <w:rsid w:val="00C05F67"/>
    <w:rsid w:val="00C079D9"/>
    <w:rsid w:val="00C15D97"/>
    <w:rsid w:val="00C229FB"/>
    <w:rsid w:val="00C23F54"/>
    <w:rsid w:val="00C2566C"/>
    <w:rsid w:val="00C270B5"/>
    <w:rsid w:val="00C3025F"/>
    <w:rsid w:val="00C313FC"/>
    <w:rsid w:val="00C37004"/>
    <w:rsid w:val="00C460F8"/>
    <w:rsid w:val="00C478AD"/>
    <w:rsid w:val="00C47FBC"/>
    <w:rsid w:val="00C6088C"/>
    <w:rsid w:val="00C64451"/>
    <w:rsid w:val="00C66ABE"/>
    <w:rsid w:val="00C67991"/>
    <w:rsid w:val="00C67FBD"/>
    <w:rsid w:val="00C70689"/>
    <w:rsid w:val="00C720E3"/>
    <w:rsid w:val="00C72D0C"/>
    <w:rsid w:val="00C746F4"/>
    <w:rsid w:val="00C84A17"/>
    <w:rsid w:val="00C97BEB"/>
    <w:rsid w:val="00CA5A6D"/>
    <w:rsid w:val="00CA61D2"/>
    <w:rsid w:val="00CA6D77"/>
    <w:rsid w:val="00CB2025"/>
    <w:rsid w:val="00CB721B"/>
    <w:rsid w:val="00CB7B91"/>
    <w:rsid w:val="00CC4110"/>
    <w:rsid w:val="00CC68C1"/>
    <w:rsid w:val="00CC7F9A"/>
    <w:rsid w:val="00CD4F26"/>
    <w:rsid w:val="00CE2AD7"/>
    <w:rsid w:val="00CE69E9"/>
    <w:rsid w:val="00CF49A6"/>
    <w:rsid w:val="00CF4A81"/>
    <w:rsid w:val="00CF6A5A"/>
    <w:rsid w:val="00D06323"/>
    <w:rsid w:val="00D1015E"/>
    <w:rsid w:val="00D10DA4"/>
    <w:rsid w:val="00D130F4"/>
    <w:rsid w:val="00D137DC"/>
    <w:rsid w:val="00D164BF"/>
    <w:rsid w:val="00D21B59"/>
    <w:rsid w:val="00D27109"/>
    <w:rsid w:val="00D27927"/>
    <w:rsid w:val="00D50E30"/>
    <w:rsid w:val="00D60EE2"/>
    <w:rsid w:val="00D627FA"/>
    <w:rsid w:val="00D65855"/>
    <w:rsid w:val="00D67053"/>
    <w:rsid w:val="00D729B9"/>
    <w:rsid w:val="00D73658"/>
    <w:rsid w:val="00D73B5D"/>
    <w:rsid w:val="00D77DC0"/>
    <w:rsid w:val="00D91BAA"/>
    <w:rsid w:val="00D938E9"/>
    <w:rsid w:val="00D9674C"/>
    <w:rsid w:val="00DA60AD"/>
    <w:rsid w:val="00DA75D4"/>
    <w:rsid w:val="00DB35BC"/>
    <w:rsid w:val="00DB4C3C"/>
    <w:rsid w:val="00DB6F42"/>
    <w:rsid w:val="00DB7DD9"/>
    <w:rsid w:val="00DC5E98"/>
    <w:rsid w:val="00DD02E3"/>
    <w:rsid w:val="00DD23B9"/>
    <w:rsid w:val="00DD2EA6"/>
    <w:rsid w:val="00DD3F0E"/>
    <w:rsid w:val="00DD461E"/>
    <w:rsid w:val="00DD571A"/>
    <w:rsid w:val="00DE435F"/>
    <w:rsid w:val="00DE4B64"/>
    <w:rsid w:val="00DE62BD"/>
    <w:rsid w:val="00DF1690"/>
    <w:rsid w:val="00DF51B6"/>
    <w:rsid w:val="00E03225"/>
    <w:rsid w:val="00E05A78"/>
    <w:rsid w:val="00E05CDF"/>
    <w:rsid w:val="00E06219"/>
    <w:rsid w:val="00E07BCE"/>
    <w:rsid w:val="00E13363"/>
    <w:rsid w:val="00E15720"/>
    <w:rsid w:val="00E17A9B"/>
    <w:rsid w:val="00E17B76"/>
    <w:rsid w:val="00E27BEA"/>
    <w:rsid w:val="00E331CE"/>
    <w:rsid w:val="00E372C7"/>
    <w:rsid w:val="00E45950"/>
    <w:rsid w:val="00E477BD"/>
    <w:rsid w:val="00E56EC4"/>
    <w:rsid w:val="00E6033B"/>
    <w:rsid w:val="00E61F70"/>
    <w:rsid w:val="00E62316"/>
    <w:rsid w:val="00E63EE1"/>
    <w:rsid w:val="00E644AD"/>
    <w:rsid w:val="00E64721"/>
    <w:rsid w:val="00E648BB"/>
    <w:rsid w:val="00E71168"/>
    <w:rsid w:val="00E7478D"/>
    <w:rsid w:val="00E75259"/>
    <w:rsid w:val="00E8317E"/>
    <w:rsid w:val="00E8589A"/>
    <w:rsid w:val="00E8736D"/>
    <w:rsid w:val="00E92B52"/>
    <w:rsid w:val="00E94992"/>
    <w:rsid w:val="00E94A1C"/>
    <w:rsid w:val="00E96633"/>
    <w:rsid w:val="00E97847"/>
    <w:rsid w:val="00E97FE1"/>
    <w:rsid w:val="00EA0EDC"/>
    <w:rsid w:val="00EA4952"/>
    <w:rsid w:val="00EA4D63"/>
    <w:rsid w:val="00EB02C2"/>
    <w:rsid w:val="00EB0417"/>
    <w:rsid w:val="00EB127A"/>
    <w:rsid w:val="00EB270D"/>
    <w:rsid w:val="00EB7352"/>
    <w:rsid w:val="00EC0470"/>
    <w:rsid w:val="00EC096A"/>
    <w:rsid w:val="00EC307F"/>
    <w:rsid w:val="00ED6FF3"/>
    <w:rsid w:val="00EE437C"/>
    <w:rsid w:val="00EF29C7"/>
    <w:rsid w:val="00F051BB"/>
    <w:rsid w:val="00F16CA1"/>
    <w:rsid w:val="00F21A82"/>
    <w:rsid w:val="00F252CA"/>
    <w:rsid w:val="00F2736D"/>
    <w:rsid w:val="00F33542"/>
    <w:rsid w:val="00F369F4"/>
    <w:rsid w:val="00F3769D"/>
    <w:rsid w:val="00F40C48"/>
    <w:rsid w:val="00F46486"/>
    <w:rsid w:val="00F513D9"/>
    <w:rsid w:val="00F543A9"/>
    <w:rsid w:val="00F55921"/>
    <w:rsid w:val="00F559AB"/>
    <w:rsid w:val="00F631F0"/>
    <w:rsid w:val="00F755CF"/>
    <w:rsid w:val="00F8378E"/>
    <w:rsid w:val="00F84F88"/>
    <w:rsid w:val="00F857C4"/>
    <w:rsid w:val="00F94BDC"/>
    <w:rsid w:val="00F95F8B"/>
    <w:rsid w:val="00F964A5"/>
    <w:rsid w:val="00F97B9C"/>
    <w:rsid w:val="00FA0CAA"/>
    <w:rsid w:val="00FA7559"/>
    <w:rsid w:val="00FA7FA4"/>
    <w:rsid w:val="00FB115F"/>
    <w:rsid w:val="00FB3223"/>
    <w:rsid w:val="00FB7987"/>
    <w:rsid w:val="00FC109B"/>
    <w:rsid w:val="00FC6E80"/>
    <w:rsid w:val="00FC77E5"/>
    <w:rsid w:val="00FC7ACD"/>
    <w:rsid w:val="00FD366F"/>
    <w:rsid w:val="00FD5396"/>
    <w:rsid w:val="00FD5BBE"/>
    <w:rsid w:val="00FD68BB"/>
    <w:rsid w:val="00FE0A14"/>
    <w:rsid w:val="00FE3236"/>
    <w:rsid w:val="00FE47FB"/>
    <w:rsid w:val="00FE7DF7"/>
    <w:rsid w:val="00FF1857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04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32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003C8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A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A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F43B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43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12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32147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EB73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784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97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7847"/>
    <w:rPr>
      <w:rFonts w:ascii="Calibri" w:eastAsia="Calibri" w:hAnsi="Calibri" w:cs="Times New Roman"/>
    </w:rPr>
  </w:style>
  <w:style w:type="paragraph" w:customStyle="1" w:styleId="Default">
    <w:name w:val="Default"/>
    <w:rsid w:val="006D7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53B3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53B3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53B3E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3B3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53B3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704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footnote reference"/>
    <w:aliases w:val="Знак сноски 1,Знак сноски-FN,Ciae niinee-FN,Текст сновски,fr,Ciae niinee I,Footnotes refss"/>
    <w:uiPriority w:val="99"/>
    <w:semiHidden/>
    <w:rsid w:val="000704A4"/>
    <w:rPr>
      <w:rFonts w:cs="Times New Roman"/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B7018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70187"/>
    <w:rPr>
      <w:rFonts w:ascii="Calibri" w:eastAsia="Calibri" w:hAnsi="Calibri" w:cs="Times New Roman"/>
    </w:rPr>
  </w:style>
  <w:style w:type="paragraph" w:customStyle="1" w:styleId="Heading">
    <w:name w:val="Heading"/>
    <w:rsid w:val="000D4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04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32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003C8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A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A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F43B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43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12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32147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EB73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784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97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7847"/>
    <w:rPr>
      <w:rFonts w:ascii="Calibri" w:eastAsia="Calibri" w:hAnsi="Calibri" w:cs="Times New Roman"/>
    </w:rPr>
  </w:style>
  <w:style w:type="paragraph" w:customStyle="1" w:styleId="Default">
    <w:name w:val="Default"/>
    <w:rsid w:val="006D7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53B3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53B3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53B3E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3B3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53B3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704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footnote reference"/>
    <w:aliases w:val="Знак сноски 1,Знак сноски-FN,Ciae niinee-FN,Текст сновски,fr,Ciae niinee I,Footnotes refss"/>
    <w:uiPriority w:val="99"/>
    <w:semiHidden/>
    <w:rsid w:val="000704A4"/>
    <w:rPr>
      <w:rFonts w:cs="Times New Roman"/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B7018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70187"/>
    <w:rPr>
      <w:rFonts w:ascii="Calibri" w:eastAsia="Calibri" w:hAnsi="Calibri" w:cs="Times New Roman"/>
    </w:rPr>
  </w:style>
  <w:style w:type="paragraph" w:customStyle="1" w:styleId="Heading">
    <w:name w:val="Heading"/>
    <w:rsid w:val="000D4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098B97-EB11-49DA-B1E3-B3BD8F80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Лопарева Анна Владимировна</dc:creator>
  <cp:keywords/>
  <dc:description/>
  <cp:lastModifiedBy>Пользователь</cp:lastModifiedBy>
  <cp:revision>9</cp:revision>
  <cp:lastPrinted>2022-07-18T04:33:00Z</cp:lastPrinted>
  <dcterms:created xsi:type="dcterms:W3CDTF">2019-04-26T07:10:00Z</dcterms:created>
  <dcterms:modified xsi:type="dcterms:W3CDTF">2022-07-18T04:33:00Z</dcterms:modified>
</cp:coreProperties>
</file>